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2D607" w14:textId="64E2DA52" w:rsidR="005160BF" w:rsidRPr="00CC1DC3" w:rsidRDefault="00B067FF" w:rsidP="00FB49E1">
      <w:pPr>
        <w:widowControl w:val="0"/>
        <w:tabs>
          <w:tab w:val="center" w:pos="5154"/>
        </w:tabs>
        <w:autoSpaceDE w:val="0"/>
        <w:autoSpaceDN w:val="0"/>
        <w:adjustRightInd w:val="0"/>
        <w:spacing w:before="47"/>
        <w:jc w:val="center"/>
        <w:rPr>
          <w:rFonts w:ascii="Century Gothic" w:hAnsi="Century Gothic" w:cs="Arial"/>
          <w:b/>
          <w:bCs/>
          <w:color w:val="000000"/>
          <w:sz w:val="36"/>
          <w:szCs w:val="36"/>
        </w:rPr>
      </w:pPr>
      <w:r w:rsidRPr="00CC1DC3">
        <w:rPr>
          <w:rFonts w:ascii="Century Gothic" w:hAnsi="Century Gothic" w:cs="Arial"/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6DDE6B6E" wp14:editId="1AB06FC3">
            <wp:simplePos x="0" y="0"/>
            <wp:positionH relativeFrom="column">
              <wp:posOffset>-352425</wp:posOffset>
            </wp:positionH>
            <wp:positionV relativeFrom="paragraph">
              <wp:posOffset>-371475</wp:posOffset>
            </wp:positionV>
            <wp:extent cx="1778664" cy="666750"/>
            <wp:effectExtent l="0" t="0" r="0" b="0"/>
            <wp:wrapNone/>
            <wp:docPr id="1806592753" name="Picture 1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574968" name="Picture 1" descr="A black and white logo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664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608" w:rsidRPr="00CC1DC3">
        <w:rPr>
          <w:rFonts w:ascii="Century Gothic" w:hAnsi="Century Gothic" w:cs="Arial"/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77696" behindDoc="0" locked="0" layoutInCell="1" allowOverlap="1" wp14:anchorId="7BBC9F8B" wp14:editId="3F2F7536">
            <wp:simplePos x="0" y="0"/>
            <wp:positionH relativeFrom="column">
              <wp:posOffset>5189168</wp:posOffset>
            </wp:positionH>
            <wp:positionV relativeFrom="paragraph">
              <wp:posOffset>-371475</wp:posOffset>
            </wp:positionV>
            <wp:extent cx="1778664" cy="666750"/>
            <wp:effectExtent l="0" t="0" r="0" b="0"/>
            <wp:wrapNone/>
            <wp:docPr id="2138574968" name="Picture 1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574968" name="Picture 1" descr="A black and white logo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27" cy="668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 w:cs="Arial"/>
          <w:b/>
          <w:bCs/>
          <w:color w:val="000000"/>
          <w:sz w:val="36"/>
          <w:szCs w:val="36"/>
        </w:rPr>
        <w:t xml:space="preserve">2025 </w:t>
      </w:r>
      <w:r w:rsidR="0042223F" w:rsidRPr="00CC1DC3">
        <w:rPr>
          <w:rFonts w:ascii="Century Gothic" w:hAnsi="Century Gothic" w:cs="Arial"/>
          <w:b/>
          <w:bCs/>
          <w:color w:val="000000"/>
          <w:sz w:val="36"/>
          <w:szCs w:val="36"/>
        </w:rPr>
        <w:t xml:space="preserve">Calf </w:t>
      </w:r>
      <w:r w:rsidR="0059155E" w:rsidRPr="00CC1DC3">
        <w:rPr>
          <w:rFonts w:ascii="Century Gothic" w:hAnsi="Century Gothic" w:cs="Arial"/>
          <w:b/>
          <w:bCs/>
          <w:color w:val="000000"/>
          <w:sz w:val="36"/>
          <w:szCs w:val="36"/>
        </w:rPr>
        <w:t xml:space="preserve">&amp; Lamb </w:t>
      </w:r>
      <w:r>
        <w:rPr>
          <w:rFonts w:ascii="Century Gothic" w:hAnsi="Century Gothic" w:cs="Arial"/>
          <w:b/>
          <w:bCs/>
          <w:color w:val="000000"/>
          <w:sz w:val="36"/>
          <w:szCs w:val="36"/>
        </w:rPr>
        <w:t>Championship</w:t>
      </w:r>
    </w:p>
    <w:p w14:paraId="18699D7E" w14:textId="77777777" w:rsidR="00C06B87" w:rsidRPr="00584608" w:rsidRDefault="00C06B87" w:rsidP="00FB49E1">
      <w:pPr>
        <w:widowControl w:val="0"/>
        <w:tabs>
          <w:tab w:val="center" w:pos="5154"/>
        </w:tabs>
        <w:autoSpaceDE w:val="0"/>
        <w:autoSpaceDN w:val="0"/>
        <w:adjustRightInd w:val="0"/>
        <w:spacing w:before="47"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26CBA12C" w14:textId="77839FED" w:rsidR="00D33C4D" w:rsidRPr="00584608" w:rsidRDefault="005160BF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="0079592A" w:rsidRPr="00584608">
        <w:rPr>
          <w:rFonts w:ascii="Century Gothic" w:hAnsi="Century Gothic" w:cs="Arial"/>
          <w:color w:val="000000"/>
          <w:sz w:val="22"/>
          <w:szCs w:val="22"/>
        </w:rPr>
        <w:t xml:space="preserve">Saturday </w:t>
      </w:r>
      <w:r w:rsidR="00C1235B" w:rsidRPr="00584608">
        <w:rPr>
          <w:rFonts w:ascii="Century Gothic" w:hAnsi="Century Gothic" w:cs="Arial"/>
          <w:color w:val="000000"/>
          <w:sz w:val="22"/>
          <w:szCs w:val="22"/>
        </w:rPr>
        <w:t>2</w:t>
      </w:r>
      <w:r w:rsidR="009C217E" w:rsidRPr="00584608">
        <w:rPr>
          <w:rFonts w:ascii="Century Gothic" w:hAnsi="Century Gothic" w:cs="Arial"/>
          <w:color w:val="000000"/>
          <w:sz w:val="22"/>
          <w:szCs w:val="22"/>
        </w:rPr>
        <w:t>5 October 2025</w:t>
      </w:r>
    </w:p>
    <w:p w14:paraId="6CF2E9E0" w14:textId="1A9F019E" w:rsidR="00D33C4D" w:rsidRPr="00584608" w:rsidRDefault="009C217E" w:rsidP="00D33C4D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jc w:val="center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10:00</w:t>
      </w:r>
      <w:r w:rsidR="00B067FF" w:rsidRPr="00584608">
        <w:rPr>
          <w:rFonts w:ascii="Century Gothic" w:hAnsi="Century Gothic" w:cs="Arial"/>
          <w:color w:val="000000"/>
          <w:sz w:val="22"/>
          <w:szCs w:val="22"/>
        </w:rPr>
        <w:t>am Registrations</w:t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 xml:space="preserve"> open</w:t>
      </w:r>
      <w:r w:rsidR="00AD4762" w:rsidRPr="00584608">
        <w:rPr>
          <w:rFonts w:ascii="Century Gothic" w:hAnsi="Century Gothic" w:cs="Arial"/>
          <w:color w:val="000000"/>
          <w:sz w:val="22"/>
          <w:szCs w:val="22"/>
        </w:rPr>
        <w:t xml:space="preserve"> (Online entry </w:t>
      </w:r>
      <w:r w:rsidR="007C78CF" w:rsidRPr="00584608">
        <w:rPr>
          <w:rFonts w:ascii="Century Gothic" w:hAnsi="Century Gothic" w:cs="Arial"/>
          <w:color w:val="000000"/>
          <w:sz w:val="22"/>
          <w:szCs w:val="22"/>
        </w:rPr>
        <w:t>preferred)</w:t>
      </w:r>
    </w:p>
    <w:p w14:paraId="3E032EDC" w14:textId="3C4156F2" w:rsidR="00D33C4D" w:rsidRPr="00584608" w:rsidRDefault="00D33C4D" w:rsidP="00D33C4D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jc w:val="center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10.</w:t>
      </w:r>
      <w:r w:rsidR="009C217E" w:rsidRPr="00584608">
        <w:rPr>
          <w:rFonts w:ascii="Century Gothic" w:hAnsi="Century Gothic" w:cs="Arial"/>
          <w:color w:val="000000"/>
          <w:sz w:val="22"/>
          <w:szCs w:val="22"/>
        </w:rPr>
        <w:t>30am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Lamb Section</w:t>
      </w:r>
      <w:r w:rsidR="007C78CF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>Start</w:t>
      </w:r>
    </w:p>
    <w:p w14:paraId="1B298AC3" w14:textId="5A3E0382" w:rsidR="005160BF" w:rsidRPr="00584608" w:rsidRDefault="002574F3" w:rsidP="00D33C4D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jc w:val="center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1</w:t>
      </w:r>
      <w:r w:rsidR="00F15B9D" w:rsidRPr="00584608">
        <w:rPr>
          <w:rFonts w:ascii="Century Gothic" w:hAnsi="Century Gothic" w:cs="Arial"/>
          <w:color w:val="000000"/>
          <w:sz w:val="22"/>
          <w:szCs w:val="22"/>
        </w:rPr>
        <w:t>1:00</w:t>
      </w:r>
      <w:r w:rsidR="005020A2" w:rsidRPr="00584608">
        <w:rPr>
          <w:rFonts w:ascii="Century Gothic" w:hAnsi="Century Gothic" w:cs="Arial"/>
          <w:color w:val="000000"/>
          <w:sz w:val="22"/>
          <w:szCs w:val="22"/>
        </w:rPr>
        <w:t>am</w:t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 xml:space="preserve"> Calf Sections Start</w:t>
      </w:r>
      <w:r w:rsidR="005020A2" w:rsidRPr="00584608">
        <w:rPr>
          <w:rFonts w:ascii="Century Gothic" w:hAnsi="Century Gothic" w:cs="Arial"/>
          <w:color w:val="000000"/>
          <w:sz w:val="22"/>
          <w:szCs w:val="22"/>
        </w:rPr>
        <w:t xml:space="preserve"> (at conclusion of lamb sections</w:t>
      </w:r>
      <w:r w:rsidR="00F15B9D" w:rsidRPr="00584608">
        <w:rPr>
          <w:rFonts w:ascii="Century Gothic" w:hAnsi="Century Gothic" w:cs="Arial"/>
          <w:color w:val="000000"/>
          <w:sz w:val="22"/>
          <w:szCs w:val="22"/>
        </w:rPr>
        <w:t>)</w:t>
      </w:r>
      <w:r w:rsidR="005020A2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2728A79C" w14:textId="3E64065B" w:rsidR="005160BF" w:rsidRPr="00584608" w:rsidRDefault="005160BF" w:rsidP="00CC4EC5">
      <w:pPr>
        <w:widowControl w:val="0"/>
        <w:tabs>
          <w:tab w:val="left" w:pos="90"/>
        </w:tabs>
        <w:autoSpaceDE w:val="0"/>
        <w:autoSpaceDN w:val="0"/>
        <w:adjustRightInd w:val="0"/>
        <w:spacing w:before="20"/>
        <w:rPr>
          <w:rFonts w:ascii="Century Gothic" w:hAnsi="Century Gothic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/>
          <w:sz w:val="22"/>
          <w:szCs w:val="22"/>
        </w:rPr>
        <w:tab/>
      </w:r>
    </w:p>
    <w:p w14:paraId="630015DE" w14:textId="22A3C99B" w:rsidR="00F15B9D" w:rsidRPr="00584608" w:rsidRDefault="00F15B9D" w:rsidP="00560841">
      <w:pPr>
        <w:pStyle w:val="Heading1"/>
        <w:tabs>
          <w:tab w:val="clear" w:pos="90"/>
          <w:tab w:val="left" w:pos="567"/>
        </w:tabs>
        <w:rPr>
          <w:rFonts w:ascii="Century Gothic" w:hAnsi="Century Gothic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>Dairy Calves</w:t>
      </w:r>
      <w:r w:rsidR="0042223F" w:rsidRPr="00584608">
        <w:rPr>
          <w:rFonts w:ascii="Century Gothic" w:hAnsi="Century Gothic"/>
          <w:sz w:val="22"/>
          <w:szCs w:val="22"/>
        </w:rPr>
        <w:t>/Beef Calves</w:t>
      </w:r>
    </w:p>
    <w:p w14:paraId="4C3E898B" w14:textId="77777777" w:rsidR="00F15B9D" w:rsidRPr="00584608" w:rsidRDefault="00F15B9D" w:rsidP="00560841">
      <w:pPr>
        <w:pStyle w:val="Heading1"/>
        <w:tabs>
          <w:tab w:val="clear" w:pos="90"/>
          <w:tab w:val="left" w:pos="567"/>
        </w:tabs>
        <w:rPr>
          <w:rFonts w:ascii="Century Gothic" w:hAnsi="Century Gothic"/>
          <w:sz w:val="22"/>
          <w:szCs w:val="22"/>
        </w:rPr>
      </w:pPr>
    </w:p>
    <w:p w14:paraId="5DB2C285" w14:textId="1553D5D2" w:rsidR="005160BF" w:rsidRPr="00584608" w:rsidRDefault="005160BF" w:rsidP="00560841">
      <w:pPr>
        <w:pStyle w:val="Heading1"/>
        <w:tabs>
          <w:tab w:val="clear" w:pos="90"/>
          <w:tab w:val="left" w:pos="567"/>
        </w:tabs>
        <w:rPr>
          <w:rFonts w:ascii="Century Gothic" w:hAnsi="Century Gothic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>R</w:t>
      </w:r>
      <w:r w:rsidR="00560841" w:rsidRPr="00584608">
        <w:rPr>
          <w:rFonts w:ascii="Century Gothic" w:hAnsi="Century Gothic"/>
          <w:sz w:val="22"/>
          <w:szCs w:val="22"/>
        </w:rPr>
        <w:t>ules:</w:t>
      </w:r>
    </w:p>
    <w:p w14:paraId="2DDD40A9" w14:textId="5C385CB2" w:rsidR="005160BF" w:rsidRPr="00584608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Open to </w:t>
      </w:r>
      <w:r w:rsidR="0042223F" w:rsidRPr="00584608">
        <w:rPr>
          <w:rFonts w:ascii="Century Gothic" w:hAnsi="Century Gothic" w:cs="Arial"/>
          <w:color w:val="000000"/>
          <w:sz w:val="22"/>
          <w:szCs w:val="22"/>
        </w:rPr>
        <w:t>children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6A09E4" w:rsidRPr="00584608">
        <w:rPr>
          <w:rFonts w:ascii="Century Gothic" w:hAnsi="Century Gothic" w:cs="Arial"/>
          <w:color w:val="000000"/>
          <w:sz w:val="22"/>
          <w:szCs w:val="22"/>
        </w:rPr>
        <w:t xml:space="preserve">from age 5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up to </w:t>
      </w:r>
      <w:r w:rsidR="006814FB" w:rsidRPr="00584608">
        <w:rPr>
          <w:rFonts w:ascii="Century Gothic" w:hAnsi="Century Gothic" w:cs="Arial"/>
          <w:color w:val="000000"/>
          <w:sz w:val="22"/>
          <w:szCs w:val="22"/>
        </w:rPr>
        <w:t>Year 8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inclusive.</w:t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1C064CCB" w14:textId="352F15CF" w:rsidR="005160BF" w:rsidRPr="00584608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All school calves to be born </w:t>
      </w:r>
      <w:r w:rsidR="00F15B9D" w:rsidRPr="00584608">
        <w:rPr>
          <w:rFonts w:ascii="Century Gothic" w:hAnsi="Century Gothic" w:cs="Arial"/>
          <w:color w:val="000000"/>
          <w:sz w:val="22"/>
          <w:szCs w:val="22"/>
        </w:rPr>
        <w:t>after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1</w:t>
      </w:r>
      <w:r w:rsidRPr="00584608">
        <w:rPr>
          <w:rFonts w:ascii="Century Gothic" w:hAnsi="Century Gothic" w:cs="Arial"/>
          <w:color w:val="000000"/>
          <w:sz w:val="22"/>
          <w:szCs w:val="22"/>
          <w:vertAlign w:val="superscript"/>
        </w:rPr>
        <w:t>st</w:t>
      </w:r>
      <w:r w:rsidR="00D85A27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>July</w:t>
      </w:r>
      <w:r w:rsidR="00F15B9D" w:rsidRPr="00584608">
        <w:rPr>
          <w:rFonts w:ascii="Century Gothic" w:hAnsi="Century Gothic" w:cs="Arial"/>
          <w:color w:val="000000"/>
          <w:sz w:val="22"/>
          <w:szCs w:val="22"/>
        </w:rPr>
        <w:t xml:space="preserve"> 202</w:t>
      </w:r>
      <w:r w:rsidR="00AD4762" w:rsidRPr="00584608">
        <w:rPr>
          <w:rFonts w:ascii="Century Gothic" w:hAnsi="Century Gothic" w:cs="Arial"/>
          <w:color w:val="000000"/>
          <w:sz w:val="22"/>
          <w:szCs w:val="22"/>
        </w:rPr>
        <w:t>5.</w:t>
      </w:r>
    </w:p>
    <w:p w14:paraId="3C308254" w14:textId="61C7F567" w:rsidR="005160BF" w:rsidRPr="00584608" w:rsidRDefault="005160BF" w:rsidP="009771B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All entries in these classes must have been reared under the conditions of the boys and </w:t>
      </w:r>
      <w:proofErr w:type="gramStart"/>
      <w:r w:rsidRPr="00584608">
        <w:rPr>
          <w:rFonts w:ascii="Century Gothic" w:hAnsi="Century Gothic" w:cs="Arial"/>
          <w:color w:val="000000"/>
          <w:sz w:val="22"/>
          <w:szCs w:val="22"/>
        </w:rPr>
        <w:t>girls</w:t>
      </w:r>
      <w:proofErr w:type="gramEnd"/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calf rearing club. Each child </w:t>
      </w:r>
      <w:r w:rsidR="00915012" w:rsidRPr="00584608">
        <w:rPr>
          <w:rFonts w:ascii="Century Gothic" w:hAnsi="Century Gothic" w:cs="Arial"/>
          <w:color w:val="000000"/>
          <w:sz w:val="22"/>
          <w:szCs w:val="22"/>
        </w:rPr>
        <w:t>may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have only one exhibit in each class.</w:t>
      </w:r>
    </w:p>
    <w:p w14:paraId="2C0495FA" w14:textId="77777777" w:rsidR="00560841" w:rsidRPr="00584608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The calves eligible for grand champion calf consist of:</w:t>
      </w:r>
      <w:r w:rsidR="004E59EA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46FA59E8" w14:textId="77777777" w:rsidR="005160BF" w:rsidRPr="00584608" w:rsidRDefault="005160BF" w:rsidP="006A31C3">
      <w:pPr>
        <w:pStyle w:val="ListParagraph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Leading Champion and Reserve Champion.</w:t>
      </w:r>
      <w:r w:rsidR="00FB49E1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 xml:space="preserve">Rearing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Champion and Reserve Champion – both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ab/>
        <w:t xml:space="preserve">age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ab/>
        <w:t>groups/light and heavy breeds.</w:t>
      </w:r>
    </w:p>
    <w:p w14:paraId="0D57FB11" w14:textId="77777777" w:rsidR="00DE5319" w:rsidRPr="00584608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>A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ll calves entered in the under mentioned classes are to be shown in natural </w:t>
      </w:r>
      <w:r w:rsidR="00944858" w:rsidRPr="00584608">
        <w:rPr>
          <w:rFonts w:ascii="Century Gothic" w:hAnsi="Century Gothic" w:cs="Arial"/>
          <w:color w:val="000000"/>
          <w:sz w:val="22"/>
          <w:szCs w:val="22"/>
        </w:rPr>
        <w:t xml:space="preserve">conditions </w:t>
      </w:r>
      <w:r w:rsidRPr="00584608">
        <w:rPr>
          <w:rFonts w:ascii="Century Gothic" w:hAnsi="Century Gothic" w:cs="Arial"/>
          <w:color w:val="000000"/>
          <w:sz w:val="22"/>
          <w:szCs w:val="22"/>
        </w:rPr>
        <w:tab/>
        <w:t xml:space="preserve">any </w:t>
      </w:r>
    </w:p>
    <w:p w14:paraId="23F8CDF1" w14:textId="19504676" w:rsidR="003B7781" w:rsidRPr="00584608" w:rsidRDefault="005160BF" w:rsidP="006A31C3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trimming or clipping will result in disqualification. </w:t>
      </w:r>
    </w:p>
    <w:p w14:paraId="00C14F27" w14:textId="45B048E4" w:rsidR="00F50F1B" w:rsidRPr="00584608" w:rsidRDefault="003D396A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Prizes 1-6 per class </w:t>
      </w:r>
    </w:p>
    <w:p w14:paraId="5883ADB0" w14:textId="295FFF9F" w:rsidR="004E4871" w:rsidRPr="00584608" w:rsidRDefault="004E4871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Each Calf must have a readable </w:t>
      </w:r>
      <w:proofErr w:type="spellStart"/>
      <w:r w:rsidRPr="00584608">
        <w:rPr>
          <w:rFonts w:ascii="Century Gothic" w:hAnsi="Century Gothic" w:cs="Arial"/>
          <w:color w:val="000000"/>
          <w:sz w:val="22"/>
          <w:szCs w:val="22"/>
        </w:rPr>
        <w:t>nait</w:t>
      </w:r>
      <w:proofErr w:type="spellEnd"/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tag</w:t>
      </w:r>
    </w:p>
    <w:p w14:paraId="03711085" w14:textId="12C9B761" w:rsidR="004E4871" w:rsidRPr="00584608" w:rsidRDefault="00512DF7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Team of three Calves </w:t>
      </w:r>
      <w:r w:rsidR="00B04A5B" w:rsidRPr="00584608">
        <w:rPr>
          <w:rFonts w:ascii="Century Gothic" w:hAnsi="Century Gothic" w:cs="Arial"/>
          <w:color w:val="000000"/>
          <w:sz w:val="22"/>
          <w:szCs w:val="22"/>
        </w:rPr>
        <w:t>–</w:t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B04A5B" w:rsidRPr="00584608">
        <w:rPr>
          <w:rFonts w:ascii="Century Gothic" w:hAnsi="Century Gothic" w:cs="Arial"/>
          <w:color w:val="000000"/>
          <w:sz w:val="22"/>
          <w:szCs w:val="22"/>
        </w:rPr>
        <w:t>For school or family group</w:t>
      </w:r>
      <w:r w:rsidR="007A57A8" w:rsidRPr="00584608">
        <w:rPr>
          <w:rFonts w:ascii="Century Gothic" w:hAnsi="Century Gothic" w:cs="Arial"/>
          <w:color w:val="000000"/>
          <w:sz w:val="22"/>
          <w:szCs w:val="22"/>
        </w:rPr>
        <w:t xml:space="preserve"> can be a mix of dairy and beef calves </w:t>
      </w:r>
    </w:p>
    <w:p w14:paraId="484E4E46" w14:textId="7D3D89FE" w:rsidR="00B04A5B" w:rsidRPr="00584608" w:rsidRDefault="00B04A5B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The Judge’s decision is final </w:t>
      </w:r>
    </w:p>
    <w:p w14:paraId="44039B38" w14:textId="7ED8D2C9" w:rsidR="00385290" w:rsidRPr="00584608" w:rsidRDefault="001E3160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Heavy breeds (</w:t>
      </w:r>
      <w:r w:rsidR="00761AF8" w:rsidRPr="00584608">
        <w:rPr>
          <w:rFonts w:ascii="Century Gothic" w:hAnsi="Century Gothic" w:cs="Arial"/>
          <w:color w:val="000000"/>
          <w:sz w:val="22"/>
          <w:szCs w:val="22"/>
        </w:rPr>
        <w:t>including beef breeds</w:t>
      </w:r>
      <w:r w:rsidR="00F676FE" w:rsidRPr="00584608">
        <w:rPr>
          <w:rFonts w:ascii="Century Gothic" w:hAnsi="Century Gothic" w:cs="Arial"/>
          <w:color w:val="000000"/>
          <w:sz w:val="22"/>
          <w:szCs w:val="22"/>
        </w:rPr>
        <w:t xml:space="preserve"> for rearing) </w:t>
      </w:r>
    </w:p>
    <w:p w14:paraId="66A92B9F" w14:textId="77777777" w:rsidR="00944858" w:rsidRPr="00584608" w:rsidRDefault="00944858" w:rsidP="00DE5319">
      <w:pPr>
        <w:widowControl w:val="0"/>
        <w:tabs>
          <w:tab w:val="left" w:pos="113"/>
        </w:tabs>
        <w:autoSpaceDE w:val="0"/>
        <w:autoSpaceDN w:val="0"/>
        <w:adjustRightInd w:val="0"/>
        <w:ind w:left="108"/>
        <w:rPr>
          <w:rFonts w:ascii="Century Gothic" w:hAnsi="Century Gothic"/>
          <w:sz w:val="22"/>
          <w:szCs w:val="22"/>
        </w:rPr>
      </w:pPr>
    </w:p>
    <w:p w14:paraId="02FB68B5" w14:textId="77777777" w:rsidR="00BF3134" w:rsidRPr="00584608" w:rsidRDefault="00944858" w:rsidP="00944858">
      <w:pPr>
        <w:widowControl w:val="0"/>
        <w:tabs>
          <w:tab w:val="left" w:pos="113"/>
        </w:tabs>
        <w:autoSpaceDE w:val="0"/>
        <w:autoSpaceDN w:val="0"/>
        <w:adjustRightInd w:val="0"/>
        <w:rPr>
          <w:rFonts w:ascii="Century Gothic" w:hAnsi="Century Gothic"/>
          <w:sz w:val="22"/>
          <w:szCs w:val="22"/>
          <w:u w:val="single"/>
        </w:rPr>
      </w:pPr>
      <w:r w:rsidRPr="00584608">
        <w:rPr>
          <w:rFonts w:ascii="Century Gothic" w:hAnsi="Century Gothic"/>
          <w:sz w:val="22"/>
          <w:szCs w:val="22"/>
          <w:u w:val="single"/>
        </w:rPr>
        <w:t>Programme:</w:t>
      </w:r>
      <w:r w:rsidR="005160BF" w:rsidRPr="00584608">
        <w:rPr>
          <w:rFonts w:ascii="Century Gothic" w:hAnsi="Century Gothic"/>
          <w:sz w:val="22"/>
          <w:szCs w:val="22"/>
          <w:u w:val="single"/>
        </w:rPr>
        <w:tab/>
      </w:r>
    </w:p>
    <w:p w14:paraId="01EC8821" w14:textId="77777777" w:rsidR="00BF3134" w:rsidRPr="00584608" w:rsidRDefault="00CF3330" w:rsidP="00D85A27">
      <w:pPr>
        <w:widowControl w:val="0"/>
        <w:tabs>
          <w:tab w:val="left" w:pos="142"/>
          <w:tab w:val="right" w:pos="10197"/>
        </w:tabs>
        <w:autoSpaceDE w:val="0"/>
        <w:autoSpaceDN w:val="0"/>
        <w:adjustRightInd w:val="0"/>
        <w:spacing w:before="59"/>
        <w:ind w:left="142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  <w:r w:rsidRPr="00584608"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  <w:t>LEADING</w:t>
      </w:r>
    </w:p>
    <w:p w14:paraId="6A2EF915" w14:textId="3BDFB9CD" w:rsidR="005160BF" w:rsidRPr="00584608" w:rsidRDefault="00AC5F44" w:rsidP="0059155E">
      <w:pPr>
        <w:pStyle w:val="ListParagraph"/>
        <w:widowControl w:val="0"/>
        <w:numPr>
          <w:ilvl w:val="0"/>
          <w:numId w:val="1"/>
        </w:numPr>
        <w:tabs>
          <w:tab w:val="left" w:pos="113"/>
        </w:tabs>
        <w:autoSpaceDE w:val="0"/>
        <w:autoSpaceDN w:val="0"/>
        <w:adjustRightInd w:val="0"/>
        <w:spacing w:before="72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        </w:t>
      </w:r>
      <w:r w:rsidR="005160BF" w:rsidRPr="00584608">
        <w:rPr>
          <w:rFonts w:ascii="Century Gothic" w:hAnsi="Century Gothic" w:cs="Arial"/>
          <w:color w:val="000000"/>
          <w:sz w:val="22"/>
          <w:szCs w:val="22"/>
        </w:rPr>
        <w:t>Calf Leading 10 years and over</w:t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ab/>
        <w:t xml:space="preserve">     </w:t>
      </w:r>
      <w:r w:rsidR="00D33C4D"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Ring 1</w:t>
      </w:r>
    </w:p>
    <w:p w14:paraId="27169A14" w14:textId="188B6DA4" w:rsidR="00D33C4D" w:rsidRPr="00584608" w:rsidRDefault="00D33C4D" w:rsidP="00033B70">
      <w:pPr>
        <w:pStyle w:val="ListParagraph"/>
        <w:widowControl w:val="0"/>
        <w:numPr>
          <w:ilvl w:val="0"/>
          <w:numId w:val="1"/>
        </w:numPr>
        <w:tabs>
          <w:tab w:val="left" w:pos="113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color w:val="000000"/>
          <w:sz w:val="22"/>
          <w:szCs w:val="22"/>
        </w:rPr>
        <w:t xml:space="preserve">Calf leading under 10 years    </w:t>
      </w: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Ring 2</w:t>
      </w:r>
    </w:p>
    <w:p w14:paraId="0F294B9D" w14:textId="77777777" w:rsidR="005160BF" w:rsidRPr="00584608" w:rsidRDefault="005160B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72"/>
        <w:rPr>
          <w:rFonts w:ascii="Century Gothic" w:hAnsi="Century Gothic" w:cs="Arial"/>
          <w:b/>
          <w:color w:val="000000"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****</w:t>
      </w: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Best Led Calf </w:t>
      </w:r>
    </w:p>
    <w:p w14:paraId="3E468EDE" w14:textId="77777777" w:rsidR="005160BF" w:rsidRPr="00584608" w:rsidRDefault="005160BF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Lionel Hicks Memorial Perpetual Challenge Cup</w:t>
      </w:r>
    </w:p>
    <w:p w14:paraId="33E3A368" w14:textId="77777777" w:rsidR="005160BF" w:rsidRPr="00584608" w:rsidRDefault="005160BF" w:rsidP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McGregor Rose Bowl</w:t>
      </w:r>
    </w:p>
    <w:p w14:paraId="3F008E92" w14:textId="77777777" w:rsidR="00944858" w:rsidRPr="00584608" w:rsidRDefault="00372C00" w:rsidP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1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st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and 2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nd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from classes 1406 and 1408</w:t>
      </w:r>
    </w:p>
    <w:p w14:paraId="136A3CF3" w14:textId="77777777" w:rsidR="00364490" w:rsidRPr="00584608" w:rsidRDefault="00364490" w:rsidP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6DB0FBCF" w14:textId="1889B791" w:rsidR="00D33C4D" w:rsidRPr="00584608" w:rsidRDefault="00806E6B" w:rsidP="00D33C4D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3.</w:t>
      </w:r>
      <w:r w:rsidR="00D33C4D" w:rsidRPr="00584608">
        <w:rPr>
          <w:rFonts w:ascii="Century Gothic" w:hAnsi="Century Gothic"/>
          <w:sz w:val="22"/>
          <w:szCs w:val="22"/>
        </w:rPr>
        <w:tab/>
      </w:r>
      <w:r w:rsidR="00D33C4D" w:rsidRPr="00584608">
        <w:rPr>
          <w:rFonts w:ascii="Century Gothic" w:hAnsi="Century Gothic" w:cs="Arial"/>
          <w:b/>
          <w:i/>
          <w:iCs/>
          <w:color w:val="000000"/>
          <w:sz w:val="22"/>
          <w:szCs w:val="22"/>
        </w:rPr>
        <w:t xml:space="preserve">Egmont A&amp;P association   </w:t>
      </w:r>
      <w:r w:rsidR="00D33C4D" w:rsidRPr="00584608">
        <w:rPr>
          <w:rFonts w:ascii="Century Gothic" w:hAnsi="Century Gothic" w:cs="Arial"/>
          <w:color w:val="000000"/>
          <w:sz w:val="22"/>
          <w:szCs w:val="22"/>
        </w:rPr>
        <w:t>Group of Three Calves</w:t>
      </w:r>
    </w:p>
    <w:p w14:paraId="39B9239E" w14:textId="06A2A9CB" w:rsidR="00D33C4D" w:rsidRPr="00584608" w:rsidRDefault="00D33C4D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1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Trophy:  </w:t>
      </w:r>
      <w:proofErr w:type="spellStart"/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Opeke</w:t>
      </w:r>
      <w:proofErr w:type="spellEnd"/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Cup</w:t>
      </w:r>
      <w:r w:rsidR="00032D5D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.</w:t>
      </w:r>
    </w:p>
    <w:p w14:paraId="0E984223" w14:textId="5DD6E69F" w:rsidR="00D33C4D" w:rsidRPr="00584608" w:rsidRDefault="00D33C4D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To be judged as a team</w:t>
      </w:r>
      <w:r w:rsidR="00806E6B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</w:t>
      </w:r>
      <w:r w:rsidR="005B5B4F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of </w:t>
      </w:r>
      <w:r w:rsidR="00AB215E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three including</w:t>
      </w:r>
      <w:r w:rsidR="005B5B4F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presentation of </w:t>
      </w:r>
      <w:r w:rsidR="009D347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handlers, </w:t>
      </w:r>
    </w:p>
    <w:p w14:paraId="6E382FA4" w14:textId="77777777" w:rsidR="00962B98" w:rsidRPr="00584608" w:rsidRDefault="00962B98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21143C99" w14:textId="69568AA3" w:rsidR="00962B98" w:rsidRPr="00584608" w:rsidRDefault="00962B98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(15 minutes break)</w:t>
      </w:r>
    </w:p>
    <w:p w14:paraId="022DF51C" w14:textId="77777777" w:rsidR="00C750CA" w:rsidRPr="00584608" w:rsidRDefault="00C750C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294C167A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144D5A65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46A91C3C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68CD51BF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7148AC45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54C663FD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68FCCE34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4C1D49D9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0FA42D38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258AC101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41F4F6D6" w14:textId="77777777" w:rsidR="00E3483F" w:rsidRDefault="00E3483F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3820F615" w14:textId="571B00A7" w:rsidR="00C750CA" w:rsidRPr="00584608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  <w:r w:rsidRPr="00584608"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  <w:lastRenderedPageBreak/>
        <w:t>REARING</w:t>
      </w:r>
    </w:p>
    <w:p w14:paraId="638D6556" w14:textId="23B90638" w:rsidR="00C750CA" w:rsidRPr="00584608" w:rsidRDefault="00AB215E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4.</w:t>
      </w:r>
      <w:r w:rsidR="005160BF" w:rsidRPr="00584608">
        <w:rPr>
          <w:rFonts w:ascii="Century Gothic" w:hAnsi="Century Gothic"/>
          <w:sz w:val="22"/>
          <w:szCs w:val="22"/>
        </w:rPr>
        <w:tab/>
      </w:r>
      <w:r w:rsidR="00D33C4D" w:rsidRPr="00584608">
        <w:rPr>
          <w:rFonts w:ascii="Century Gothic" w:hAnsi="Century Gothic"/>
          <w:sz w:val="22"/>
          <w:szCs w:val="22"/>
        </w:rPr>
        <w:t>Rearing</w:t>
      </w:r>
      <w:r w:rsidR="005160BF" w:rsidRPr="00584608">
        <w:rPr>
          <w:rFonts w:ascii="Century Gothic" w:hAnsi="Century Gothic" w:cs="Arial"/>
          <w:color w:val="000000"/>
          <w:sz w:val="22"/>
          <w:szCs w:val="22"/>
        </w:rPr>
        <w:t>, Heavy Breeds.</w:t>
      </w:r>
      <w:r w:rsidR="00944858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750CA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Child under 10    </w:t>
      </w:r>
      <w:r w:rsidR="00C750CA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1</w:t>
      </w:r>
    </w:p>
    <w:p w14:paraId="42757FB1" w14:textId="77777777" w:rsidR="00944858" w:rsidRPr="00584608" w:rsidRDefault="00C750C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="005160BF" w:rsidRPr="00584608">
        <w:rPr>
          <w:rFonts w:ascii="Century Gothic" w:hAnsi="Century Gothic"/>
          <w:sz w:val="22"/>
          <w:szCs w:val="22"/>
        </w:rPr>
        <w:tab/>
      </w:r>
      <w:r w:rsidR="005160BF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RA &amp; MR Mills Cup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</w:t>
      </w:r>
    </w:p>
    <w:p w14:paraId="30B06EE9" w14:textId="49E1C103" w:rsidR="005160BF" w:rsidRPr="00584608" w:rsidRDefault="00AB215E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5.</w:t>
      </w:r>
      <w:r w:rsidR="00C750CA" w:rsidRPr="00584608">
        <w:rPr>
          <w:rFonts w:ascii="Century Gothic" w:hAnsi="Century Gothic"/>
          <w:sz w:val="22"/>
          <w:szCs w:val="22"/>
        </w:rPr>
        <w:tab/>
        <w:t>Rearing</w:t>
      </w:r>
      <w:r w:rsidR="00C750CA" w:rsidRPr="00584608">
        <w:rPr>
          <w:rFonts w:ascii="Century Gothic" w:hAnsi="Century Gothic" w:cs="Arial"/>
          <w:color w:val="000000"/>
          <w:sz w:val="22"/>
          <w:szCs w:val="22"/>
        </w:rPr>
        <w:t xml:space="preserve">, Light Breeds. </w:t>
      </w:r>
      <w:r w:rsidR="00C750CA" w:rsidRPr="00584608">
        <w:rPr>
          <w:rFonts w:ascii="Century Gothic" w:hAnsi="Century Gothic"/>
          <w:sz w:val="22"/>
          <w:szCs w:val="22"/>
        </w:rPr>
        <w:tab/>
      </w:r>
      <w:r w:rsidR="00C750CA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Child under 10.   </w:t>
      </w:r>
      <w:r w:rsidR="00C750CA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2</w:t>
      </w:r>
    </w:p>
    <w:p w14:paraId="7B9BB0AA" w14:textId="77777777" w:rsidR="00944858" w:rsidRPr="00584608" w:rsidRDefault="00944858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1ED569AA" w14:textId="73E02D17" w:rsidR="00C750CA" w:rsidRPr="00584608" w:rsidRDefault="00AB215E" w:rsidP="00C750CA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6.</w:t>
      </w:r>
      <w:r w:rsidR="00C750CA" w:rsidRPr="00584608">
        <w:rPr>
          <w:rFonts w:ascii="Century Gothic" w:hAnsi="Century Gothic"/>
          <w:sz w:val="22"/>
          <w:szCs w:val="22"/>
        </w:rPr>
        <w:tab/>
        <w:t>Rearing</w:t>
      </w:r>
      <w:r w:rsidR="00C750CA" w:rsidRPr="00584608">
        <w:rPr>
          <w:rFonts w:ascii="Century Gothic" w:hAnsi="Century Gothic" w:cs="Arial"/>
          <w:color w:val="000000"/>
          <w:sz w:val="22"/>
          <w:szCs w:val="22"/>
        </w:rPr>
        <w:t xml:space="preserve">, Heavy Breeds. </w:t>
      </w:r>
      <w:r w:rsidR="00C750CA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Child 10 and over.    </w:t>
      </w:r>
      <w:r w:rsidR="00C750CA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1</w:t>
      </w:r>
    </w:p>
    <w:p w14:paraId="7C4354A1" w14:textId="77777777" w:rsidR="00C750CA" w:rsidRPr="00584608" w:rsidRDefault="00C750C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Ramsey Cup</w:t>
      </w:r>
    </w:p>
    <w:p w14:paraId="3E129555" w14:textId="2A62ACB5" w:rsidR="00C750CA" w:rsidRPr="00584608" w:rsidRDefault="00AB215E" w:rsidP="00AB215E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>7.</w:t>
      </w:r>
      <w:r w:rsidR="005160BF" w:rsidRPr="00584608">
        <w:rPr>
          <w:rFonts w:ascii="Century Gothic" w:hAnsi="Century Gothic"/>
          <w:sz w:val="22"/>
          <w:szCs w:val="22"/>
        </w:rPr>
        <w:tab/>
      </w:r>
      <w:r w:rsidR="00C750CA" w:rsidRPr="00584608">
        <w:rPr>
          <w:rFonts w:ascii="Century Gothic" w:hAnsi="Century Gothic"/>
          <w:sz w:val="22"/>
          <w:szCs w:val="22"/>
        </w:rPr>
        <w:t xml:space="preserve">Rearing, </w:t>
      </w:r>
      <w:r w:rsidR="005160BF" w:rsidRPr="00584608">
        <w:rPr>
          <w:rFonts w:ascii="Century Gothic" w:hAnsi="Century Gothic" w:cs="Arial"/>
          <w:color w:val="000000"/>
          <w:sz w:val="22"/>
          <w:szCs w:val="22"/>
        </w:rPr>
        <w:t>Light Breeds</w:t>
      </w:r>
      <w:r w:rsidR="00944858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750CA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Child 10 and over.    </w:t>
      </w:r>
      <w:r w:rsidR="00C750CA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2</w:t>
      </w:r>
    </w:p>
    <w:p w14:paraId="69F7A67B" w14:textId="77777777" w:rsidR="005160BF" w:rsidRPr="00584608" w:rsidRDefault="00C750CA" w:rsidP="00C750CA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ab/>
      </w:r>
      <w:r w:rsidR="005160BF" w:rsidRPr="00584608">
        <w:rPr>
          <w:rFonts w:ascii="Century Gothic" w:hAnsi="Century Gothic"/>
          <w:sz w:val="22"/>
          <w:szCs w:val="22"/>
        </w:rPr>
        <w:tab/>
      </w:r>
      <w:r w:rsidR="005160BF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Ramsey Cup</w:t>
      </w:r>
    </w:p>
    <w:p w14:paraId="5CBABD42" w14:textId="77777777" w:rsidR="005160BF" w:rsidRPr="00584608" w:rsidRDefault="005160BF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</w:p>
    <w:p w14:paraId="02FB817E" w14:textId="77777777" w:rsidR="00CF3330" w:rsidRPr="00584608" w:rsidRDefault="005160BF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/>
          <w:b/>
          <w:bCs/>
          <w:i/>
          <w:iCs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****</w:t>
      </w: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Calf Rearing, </w:t>
      </w: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Heavy Breed </w:t>
      </w:r>
      <w:r w:rsidRPr="00584608">
        <w:rPr>
          <w:rFonts w:ascii="Century Gothic" w:hAnsi="Century Gothic"/>
          <w:sz w:val="22"/>
          <w:szCs w:val="22"/>
        </w:rPr>
        <w:tab/>
      </w:r>
      <w:r w:rsidR="00CF3330" w:rsidRPr="00584608">
        <w:rPr>
          <w:rFonts w:ascii="Century Gothic" w:hAnsi="Century Gothic"/>
          <w:sz w:val="22"/>
          <w:szCs w:val="22"/>
        </w:rPr>
        <w:t xml:space="preserve">   </w:t>
      </w:r>
      <w:r w:rsidR="00CF3330" w:rsidRPr="00584608">
        <w:rPr>
          <w:rFonts w:ascii="Century Gothic" w:hAnsi="Century Gothic"/>
          <w:b/>
          <w:bCs/>
          <w:i/>
          <w:iCs/>
          <w:sz w:val="22"/>
          <w:szCs w:val="22"/>
        </w:rPr>
        <w:t>Ring 1</w:t>
      </w:r>
    </w:p>
    <w:p w14:paraId="05A38390" w14:textId="77777777" w:rsidR="005160BF" w:rsidRPr="00584608" w:rsidRDefault="00CF3330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/>
          <w:sz w:val="22"/>
          <w:szCs w:val="22"/>
        </w:rPr>
        <w:tab/>
      </w:r>
      <w:r w:rsidR="005160BF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JW Johnson Perpetual Cup</w:t>
      </w:r>
    </w:p>
    <w:p w14:paraId="6CFAD50C" w14:textId="792D0075" w:rsidR="00944858" w:rsidRPr="00584608" w:rsidRDefault="00C750C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1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st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from classes </w:t>
      </w:r>
      <w:proofErr w:type="gramStart"/>
      <w:r w:rsidR="00150282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4 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and</w:t>
      </w:r>
      <w:proofErr w:type="gramEnd"/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</w:t>
      </w:r>
      <w:r w:rsidR="00150282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6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, with 2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nd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on standby</w:t>
      </w:r>
    </w:p>
    <w:p w14:paraId="6DCC24DD" w14:textId="77777777" w:rsidR="00944858" w:rsidRPr="00584608" w:rsidRDefault="00944858">
      <w:pPr>
        <w:widowControl w:val="0"/>
        <w:tabs>
          <w:tab w:val="left" w:pos="1077"/>
        </w:tabs>
        <w:autoSpaceDE w:val="0"/>
        <w:autoSpaceDN w:val="0"/>
        <w:adjustRightInd w:val="0"/>
        <w:spacing w:before="53" w:line="360" w:lineRule="auto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4BAF200E" w14:textId="77777777" w:rsidR="005160BF" w:rsidRPr="00584608" w:rsidRDefault="005160BF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 w:cs="Arial"/>
          <w:b/>
          <w:color w:val="000000"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****</w:t>
      </w: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Calf Rearing</w:t>
      </w:r>
      <w:r w:rsidR="00CF333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, </w:t>
      </w: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Light Breed </w:t>
      </w:r>
      <w:r w:rsidR="00CF333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  </w:t>
      </w:r>
      <w:r w:rsidR="00CF3330" w:rsidRPr="00584608">
        <w:rPr>
          <w:rFonts w:ascii="Century Gothic" w:hAnsi="Century Gothic" w:cs="Arial"/>
          <w:b/>
          <w:i/>
          <w:iCs/>
          <w:color w:val="000000"/>
          <w:sz w:val="22"/>
          <w:szCs w:val="22"/>
        </w:rPr>
        <w:t>Ring 2</w:t>
      </w:r>
    </w:p>
    <w:p w14:paraId="186D96F9" w14:textId="6B09BC81" w:rsidR="00944858" w:rsidRPr="00584608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1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st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from classes </w:t>
      </w:r>
      <w:r w:rsidR="0053264E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5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and </w:t>
      </w:r>
      <w:r w:rsidR="0053264E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7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with 2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nd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on standby</w:t>
      </w:r>
    </w:p>
    <w:p w14:paraId="7038B592" w14:textId="77777777" w:rsidR="00E3483F" w:rsidRDefault="00E3483F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2"/>
          <w:szCs w:val="22"/>
          <w:u w:val="single"/>
        </w:rPr>
      </w:pPr>
    </w:p>
    <w:p w14:paraId="6C03380D" w14:textId="49983BBE" w:rsidR="00364490" w:rsidRPr="00584608" w:rsidRDefault="00CF3330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2"/>
          <w:szCs w:val="22"/>
          <w:u w:val="single"/>
        </w:rPr>
      </w:pPr>
      <w:r w:rsidRPr="00584608">
        <w:rPr>
          <w:rFonts w:ascii="Century Gothic" w:hAnsi="Century Gothic" w:cs="Arial"/>
          <w:b/>
          <w:color w:val="000000"/>
          <w:sz w:val="22"/>
          <w:szCs w:val="22"/>
          <w:u w:val="single"/>
        </w:rPr>
        <w:t>DAIRY TYPE</w:t>
      </w:r>
    </w:p>
    <w:p w14:paraId="528A2D2D" w14:textId="5F0A9F0E" w:rsidR="00CF3330" w:rsidRPr="00584608" w:rsidRDefault="0053264E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8.</w:t>
      </w:r>
      <w:r w:rsidR="00CF3330" w:rsidRPr="00584608">
        <w:rPr>
          <w:rFonts w:ascii="Century Gothic" w:hAnsi="Century Gothic"/>
          <w:sz w:val="22"/>
          <w:szCs w:val="22"/>
        </w:rPr>
        <w:tab/>
      </w:r>
      <w:r w:rsidR="00CF3330" w:rsidRPr="00584608">
        <w:rPr>
          <w:rFonts w:ascii="Century Gothic" w:hAnsi="Century Gothic" w:cs="Arial"/>
          <w:color w:val="000000"/>
          <w:sz w:val="22"/>
          <w:szCs w:val="22"/>
        </w:rPr>
        <w:t xml:space="preserve">Best Calf Dairy Type Heavy Breeds </w:t>
      </w:r>
      <w:r w:rsidR="00CF3330" w:rsidRPr="00584608">
        <w:rPr>
          <w:rFonts w:ascii="Century Gothic" w:hAnsi="Century Gothic"/>
          <w:sz w:val="22"/>
          <w:szCs w:val="22"/>
        </w:rPr>
        <w:tab/>
      </w:r>
      <w:r w:rsidR="00CF3330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Child under 10 years.   </w:t>
      </w:r>
      <w:r w:rsidR="00CF3330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1</w:t>
      </w:r>
    </w:p>
    <w:p w14:paraId="19F40B1D" w14:textId="4614F8ED" w:rsidR="005160BF" w:rsidRPr="00584608" w:rsidRDefault="0053264E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9.</w:t>
      </w:r>
      <w:r w:rsidR="005160BF" w:rsidRPr="00584608">
        <w:rPr>
          <w:rFonts w:ascii="Century Gothic" w:hAnsi="Century Gothic"/>
          <w:sz w:val="22"/>
          <w:szCs w:val="22"/>
        </w:rPr>
        <w:tab/>
      </w:r>
      <w:r w:rsidR="005160BF" w:rsidRPr="00584608">
        <w:rPr>
          <w:rFonts w:ascii="Century Gothic" w:hAnsi="Century Gothic" w:cs="Arial"/>
          <w:color w:val="000000"/>
          <w:sz w:val="22"/>
          <w:szCs w:val="22"/>
        </w:rPr>
        <w:t>Best Calf Dairy Type Light Breeds</w:t>
      </w:r>
      <w:r w:rsidR="00CF3330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F3330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Child under 10 years.   </w:t>
      </w:r>
      <w:r w:rsidR="00CF3330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2</w:t>
      </w:r>
    </w:p>
    <w:p w14:paraId="425B235D" w14:textId="77777777" w:rsidR="005160BF" w:rsidRPr="00584608" w:rsidRDefault="005160BF" w:rsidP="00944858">
      <w:pPr>
        <w:widowControl w:val="0"/>
        <w:tabs>
          <w:tab w:val="left" w:pos="1077"/>
        </w:tabs>
        <w:autoSpaceDE w:val="0"/>
        <w:autoSpaceDN w:val="0"/>
        <w:adjustRightInd w:val="0"/>
        <w:spacing w:before="1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Pat Bulman Challenge Cup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</w:t>
      </w:r>
      <w:r w:rsidRPr="00584608">
        <w:rPr>
          <w:rFonts w:ascii="Century Gothic" w:hAnsi="Century Gothic"/>
          <w:sz w:val="22"/>
          <w:szCs w:val="22"/>
        </w:rPr>
        <w:tab/>
      </w:r>
    </w:p>
    <w:p w14:paraId="3D6879BB" w14:textId="77777777" w:rsidR="00944858" w:rsidRPr="00584608" w:rsidRDefault="00944858" w:rsidP="00944858">
      <w:pPr>
        <w:widowControl w:val="0"/>
        <w:tabs>
          <w:tab w:val="left" w:pos="1077"/>
        </w:tabs>
        <w:autoSpaceDE w:val="0"/>
        <w:autoSpaceDN w:val="0"/>
        <w:adjustRightInd w:val="0"/>
        <w:spacing w:before="1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6C12D7B1" w14:textId="3DD02BF5" w:rsidR="00CF3330" w:rsidRPr="00584608" w:rsidRDefault="0053264E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I0.</w:t>
      </w:r>
      <w:r w:rsidR="00CF3330" w:rsidRPr="00584608">
        <w:rPr>
          <w:rFonts w:ascii="Century Gothic" w:hAnsi="Century Gothic"/>
          <w:sz w:val="22"/>
          <w:szCs w:val="22"/>
        </w:rPr>
        <w:tab/>
      </w:r>
      <w:r w:rsidR="00CF3330" w:rsidRPr="00584608">
        <w:rPr>
          <w:rFonts w:ascii="Century Gothic" w:hAnsi="Century Gothic" w:cs="Arial"/>
          <w:color w:val="000000"/>
          <w:sz w:val="22"/>
          <w:szCs w:val="22"/>
        </w:rPr>
        <w:t xml:space="preserve">Best Calf Dairy Type Heavy Breeds </w:t>
      </w:r>
      <w:r w:rsidR="00CF3330" w:rsidRPr="00584608">
        <w:rPr>
          <w:rFonts w:ascii="Century Gothic" w:hAnsi="Century Gothic"/>
          <w:sz w:val="22"/>
          <w:szCs w:val="22"/>
        </w:rPr>
        <w:tab/>
      </w:r>
      <w:r w:rsidR="00CF3330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Child over 10 years.   </w:t>
      </w:r>
      <w:r w:rsidR="00CF3330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1</w:t>
      </w:r>
    </w:p>
    <w:p w14:paraId="29E99C8F" w14:textId="655A8B40" w:rsidR="005160BF" w:rsidRPr="00584608" w:rsidRDefault="0053264E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color w:val="000000"/>
          <w:sz w:val="22"/>
          <w:szCs w:val="22"/>
        </w:rPr>
        <w:t>11.</w:t>
      </w:r>
      <w:r w:rsidR="005160BF" w:rsidRPr="00584608">
        <w:rPr>
          <w:rFonts w:ascii="Century Gothic" w:hAnsi="Century Gothic"/>
          <w:sz w:val="22"/>
          <w:szCs w:val="22"/>
        </w:rPr>
        <w:tab/>
      </w:r>
      <w:r w:rsidR="005160BF" w:rsidRPr="00584608">
        <w:rPr>
          <w:rFonts w:ascii="Century Gothic" w:hAnsi="Century Gothic" w:cs="Arial"/>
          <w:color w:val="000000"/>
          <w:sz w:val="22"/>
          <w:szCs w:val="22"/>
        </w:rPr>
        <w:t>Best Calf Dairy Type Light Breeds</w:t>
      </w:r>
      <w:r w:rsidR="00944858" w:rsidRPr="00584608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5160BF" w:rsidRPr="00584608">
        <w:rPr>
          <w:rFonts w:ascii="Century Gothic" w:hAnsi="Century Gothic"/>
          <w:sz w:val="22"/>
          <w:szCs w:val="22"/>
        </w:rPr>
        <w:tab/>
      </w:r>
      <w:r w:rsidR="005160BF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Child over 10 years.</w:t>
      </w:r>
      <w:r w:rsidR="00CF3330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  </w:t>
      </w:r>
      <w:r w:rsidR="00CF3330" w:rsidRPr="00584608">
        <w:rPr>
          <w:rFonts w:ascii="Century Gothic" w:hAnsi="Century Gothic" w:cs="Arial"/>
          <w:b/>
          <w:bCs/>
          <w:i/>
          <w:iCs/>
          <w:color w:val="000000"/>
          <w:sz w:val="22"/>
          <w:szCs w:val="22"/>
        </w:rPr>
        <w:t>Ring 2</w:t>
      </w:r>
    </w:p>
    <w:p w14:paraId="0227EC26" w14:textId="77777777" w:rsidR="00944858" w:rsidRPr="00584608" w:rsidRDefault="00944858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509B2B3F" w14:textId="77777777" w:rsidR="00E641F0" w:rsidRPr="00584608" w:rsidRDefault="00E641F0">
      <w:pPr>
        <w:widowControl w:val="0"/>
        <w:tabs>
          <w:tab w:val="left" w:pos="1077"/>
        </w:tabs>
        <w:autoSpaceDE w:val="0"/>
        <w:autoSpaceDN w:val="0"/>
        <w:adjustRightInd w:val="0"/>
        <w:spacing w:before="33"/>
        <w:rPr>
          <w:rFonts w:ascii="Century Gothic" w:hAnsi="Century Gothic" w:cs="Arial"/>
          <w:i/>
          <w:iCs/>
          <w:color w:val="000000"/>
          <w:sz w:val="22"/>
          <w:szCs w:val="22"/>
        </w:rPr>
      </w:pPr>
    </w:p>
    <w:p w14:paraId="6BD6E7A1" w14:textId="77777777" w:rsidR="005160BF" w:rsidRPr="00584608" w:rsidRDefault="005160B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****</w:t>
      </w: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="00BF3134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Dairy Calf </w:t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>Dairy Type -Heavy Breeds</w:t>
      </w:r>
      <w:r w:rsidR="00CF333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  </w:t>
      </w:r>
      <w:r w:rsidR="00CF3330" w:rsidRPr="00584608">
        <w:rPr>
          <w:rFonts w:ascii="Century Gothic" w:hAnsi="Century Gothic" w:cs="Arial"/>
          <w:b/>
          <w:i/>
          <w:iCs/>
          <w:color w:val="000000"/>
          <w:sz w:val="22"/>
          <w:szCs w:val="22"/>
        </w:rPr>
        <w:t>Ring 1</w:t>
      </w:r>
    </w:p>
    <w:p w14:paraId="2E80F0DE" w14:textId="7912A475" w:rsidR="005160BF" w:rsidRPr="00584608" w:rsidRDefault="005160BF" w:rsidP="00364490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Trophy:  KD &amp; CA Bulman </w:t>
      </w:r>
      <w:r w:rsidR="000C6579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Challenge 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Cup</w:t>
      </w:r>
    </w:p>
    <w:p w14:paraId="55140140" w14:textId="7B80E4B7" w:rsidR="004C2F0F" w:rsidRPr="00584608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1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st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from classes </w:t>
      </w:r>
      <w:r w:rsidR="00690F54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8 and 10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, with 2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nd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on standby</w:t>
      </w:r>
    </w:p>
    <w:p w14:paraId="166232DD" w14:textId="77777777" w:rsidR="00364490" w:rsidRPr="00584608" w:rsidRDefault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</w:p>
    <w:p w14:paraId="5045FF5B" w14:textId="77777777" w:rsidR="005160BF" w:rsidRPr="00584608" w:rsidRDefault="00364490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 </w:t>
      </w:r>
      <w:r w:rsidR="005160BF"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****</w:t>
      </w:r>
      <w:r w:rsidR="005160BF" w:rsidRPr="00584608">
        <w:rPr>
          <w:rFonts w:ascii="Century Gothic" w:hAnsi="Century Gothic"/>
          <w:b/>
          <w:sz w:val="22"/>
          <w:szCs w:val="22"/>
        </w:rPr>
        <w:tab/>
      </w:r>
      <w:r w:rsidR="005160BF" w:rsidRPr="00584608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="005160BF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Calf Dairy Type </w:t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>– Light Breeds</w:t>
      </w:r>
      <w:r w:rsidR="00CF333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  </w:t>
      </w:r>
      <w:r w:rsidR="00CF3330" w:rsidRPr="00584608">
        <w:rPr>
          <w:rFonts w:ascii="Century Gothic" w:hAnsi="Century Gothic" w:cs="Arial"/>
          <w:b/>
          <w:i/>
          <w:iCs/>
          <w:color w:val="000000"/>
          <w:sz w:val="22"/>
          <w:szCs w:val="22"/>
        </w:rPr>
        <w:t>Ring 2</w:t>
      </w:r>
    </w:p>
    <w:p w14:paraId="2862334E" w14:textId="541D8F2B" w:rsidR="00944858" w:rsidRPr="00584608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1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st</w:t>
      </w:r>
      <w:r w:rsidR="00944858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from classes </w:t>
      </w:r>
      <w:r w:rsidR="00690F54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9 and </w:t>
      </w:r>
      <w:proofErr w:type="gramStart"/>
      <w:r w:rsidR="00690F54"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11 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with</w:t>
      </w:r>
      <w:proofErr w:type="gramEnd"/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2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  <w:vertAlign w:val="superscript"/>
        </w:rPr>
        <w:t>nd</w:t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 xml:space="preserve"> place getters on standby</w:t>
      </w:r>
    </w:p>
    <w:p w14:paraId="5A570ABB" w14:textId="27590069" w:rsidR="00364490" w:rsidRPr="00584608" w:rsidRDefault="004C2F0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 xml:space="preserve">Beef Type </w:t>
      </w:r>
      <w:r w:rsidR="00025DDF" w:rsidRPr="00584608">
        <w:rPr>
          <w:rFonts w:ascii="Century Gothic" w:hAnsi="Century Gothic"/>
          <w:b/>
          <w:sz w:val="22"/>
          <w:szCs w:val="22"/>
        </w:rPr>
        <w:t xml:space="preserve"> </w:t>
      </w:r>
      <w:r w:rsidR="00025DDF" w:rsidRPr="00584608">
        <w:rPr>
          <w:rFonts w:ascii="Century Gothic" w:hAnsi="Century Gothic"/>
          <w:bCs/>
          <w:sz w:val="22"/>
          <w:szCs w:val="22"/>
        </w:rPr>
        <w:t xml:space="preserve">  </w:t>
      </w:r>
      <w:r w:rsidRPr="00584608">
        <w:rPr>
          <w:rFonts w:ascii="Century Gothic" w:hAnsi="Century Gothic"/>
          <w:bCs/>
          <w:sz w:val="22"/>
          <w:szCs w:val="22"/>
        </w:rPr>
        <w:t xml:space="preserve">Best Beef </w:t>
      </w:r>
      <w:proofErr w:type="gramStart"/>
      <w:r w:rsidRPr="00584608">
        <w:rPr>
          <w:rFonts w:ascii="Century Gothic" w:hAnsi="Century Gothic"/>
          <w:bCs/>
          <w:sz w:val="22"/>
          <w:szCs w:val="22"/>
        </w:rPr>
        <w:t>type</w:t>
      </w:r>
      <w:proofErr w:type="gramEnd"/>
      <w:r w:rsidRPr="00584608">
        <w:rPr>
          <w:rFonts w:ascii="Century Gothic" w:hAnsi="Century Gothic"/>
          <w:bCs/>
          <w:sz w:val="22"/>
          <w:szCs w:val="22"/>
        </w:rPr>
        <w:t xml:space="preserve"> Calf</w:t>
      </w:r>
      <w:r w:rsidRPr="00584608">
        <w:rPr>
          <w:rFonts w:ascii="Century Gothic" w:hAnsi="Century Gothic"/>
          <w:b/>
          <w:sz w:val="22"/>
          <w:szCs w:val="22"/>
        </w:rPr>
        <w:t xml:space="preserve"> </w:t>
      </w:r>
    </w:p>
    <w:p w14:paraId="03C180B3" w14:textId="242EFC5E" w:rsidR="004C2F0F" w:rsidRPr="00584608" w:rsidRDefault="004C2F0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>Champion and Re</w:t>
      </w:r>
      <w:r w:rsidR="007831E7" w:rsidRPr="00584608">
        <w:rPr>
          <w:rFonts w:ascii="Century Gothic" w:hAnsi="Century Gothic"/>
          <w:b/>
          <w:sz w:val="22"/>
          <w:szCs w:val="22"/>
        </w:rPr>
        <w:t>serve followed by places 3</w:t>
      </w:r>
      <w:r w:rsidR="007831E7" w:rsidRPr="00584608">
        <w:rPr>
          <w:rFonts w:ascii="Century Gothic" w:hAnsi="Century Gothic"/>
          <w:b/>
          <w:sz w:val="22"/>
          <w:szCs w:val="22"/>
          <w:vertAlign w:val="superscript"/>
        </w:rPr>
        <w:t>rd</w:t>
      </w:r>
      <w:r w:rsidR="007831E7" w:rsidRPr="00584608">
        <w:rPr>
          <w:rFonts w:ascii="Century Gothic" w:hAnsi="Century Gothic"/>
          <w:b/>
          <w:sz w:val="22"/>
          <w:szCs w:val="22"/>
        </w:rPr>
        <w:t xml:space="preserve"> and 4</w:t>
      </w:r>
      <w:r w:rsidR="007831E7" w:rsidRPr="00584608">
        <w:rPr>
          <w:rFonts w:ascii="Century Gothic" w:hAnsi="Century Gothic"/>
          <w:b/>
          <w:sz w:val="22"/>
          <w:szCs w:val="22"/>
          <w:vertAlign w:val="superscript"/>
        </w:rPr>
        <w:t>th</w:t>
      </w:r>
      <w:r w:rsidR="007831E7" w:rsidRPr="00584608">
        <w:rPr>
          <w:rFonts w:ascii="Century Gothic" w:hAnsi="Century Gothic"/>
          <w:b/>
          <w:sz w:val="22"/>
          <w:szCs w:val="22"/>
        </w:rPr>
        <w:t xml:space="preserve"> </w:t>
      </w:r>
    </w:p>
    <w:p w14:paraId="22B04A19" w14:textId="423ADAA2" w:rsidR="00EE3FB3" w:rsidRPr="00584608" w:rsidRDefault="00EE3FB3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</w:p>
    <w:p w14:paraId="58438824" w14:textId="77777777" w:rsidR="005160BF" w:rsidRPr="00584608" w:rsidRDefault="005160B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 w:cs="Arial"/>
          <w:b/>
          <w:color w:val="000000"/>
          <w:sz w:val="22"/>
          <w:szCs w:val="22"/>
        </w:rPr>
      </w:pPr>
      <w:r w:rsidRPr="00584608">
        <w:rPr>
          <w:rFonts w:ascii="Century Gothic" w:hAnsi="Century Gothic"/>
          <w:b/>
          <w:sz w:val="22"/>
          <w:szCs w:val="22"/>
        </w:rPr>
        <w:tab/>
      </w: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>****</w:t>
      </w:r>
      <w:r w:rsidRPr="00584608">
        <w:rPr>
          <w:rFonts w:ascii="Century Gothic" w:hAnsi="Century Gothic"/>
          <w:b/>
          <w:sz w:val="22"/>
          <w:szCs w:val="22"/>
        </w:rPr>
        <w:tab/>
      </w:r>
      <w:r w:rsidR="00BF3134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="006A09E4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Supreme </w:t>
      </w:r>
      <w:r w:rsidRPr="00584608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="006A09E4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Dairy</w:t>
      </w:r>
      <w:r w:rsidR="00364490" w:rsidRPr="00584608">
        <w:rPr>
          <w:rFonts w:ascii="Century Gothic" w:hAnsi="Century Gothic" w:cs="Arial"/>
          <w:b/>
          <w:color w:val="000000"/>
          <w:sz w:val="22"/>
          <w:szCs w:val="22"/>
        </w:rPr>
        <w:t xml:space="preserve"> Calf </w:t>
      </w:r>
    </w:p>
    <w:p w14:paraId="31CAAF9C" w14:textId="77777777" w:rsidR="005160BF" w:rsidRPr="00584608" w:rsidRDefault="005160BF">
      <w:pPr>
        <w:widowControl w:val="0"/>
        <w:tabs>
          <w:tab w:val="left" w:pos="1077"/>
        </w:tabs>
        <w:autoSpaceDE w:val="0"/>
        <w:autoSpaceDN w:val="0"/>
        <w:adjustRightInd w:val="0"/>
        <w:spacing w:line="360" w:lineRule="auto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/>
          <w:sz w:val="22"/>
          <w:szCs w:val="22"/>
        </w:rPr>
        <w:tab/>
      </w: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>Trophy:  Jim Bulman Memorial Challenge Trophy</w:t>
      </w:r>
    </w:p>
    <w:p w14:paraId="47BFC80A" w14:textId="77777777" w:rsidR="004A3BE7" w:rsidRPr="00584608" w:rsidRDefault="00CF3330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line="360" w:lineRule="auto"/>
        <w:rPr>
          <w:rFonts w:ascii="Century Gothic" w:hAnsi="Century Gothic" w:cs="Arial"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/>
          <w:iCs/>
          <w:color w:val="000000"/>
          <w:sz w:val="22"/>
          <w:szCs w:val="22"/>
        </w:rPr>
        <w:tab/>
        <w:t xml:space="preserve">Trophy: </w:t>
      </w:r>
    </w:p>
    <w:p w14:paraId="236A15B4" w14:textId="77777777" w:rsidR="002574F3" w:rsidRPr="00584608" w:rsidRDefault="002574F3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i/>
          <w:iCs/>
          <w:color w:val="000000"/>
          <w:sz w:val="22"/>
          <w:szCs w:val="22"/>
        </w:rPr>
      </w:pPr>
    </w:p>
    <w:p w14:paraId="66513685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6C43908C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546A121B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7A42DDA9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6333578E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402EF701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36A11038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55703C51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5DC80B83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51CE4370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5DA1DBF3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376ACE30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77BA0C11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0FF411EB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7E715226" w14:textId="77777777" w:rsidR="00B067FF" w:rsidRDefault="00B067FF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37CF6DB6" w14:textId="21601779" w:rsidR="005A64F8" w:rsidRPr="00584608" w:rsidRDefault="005A64F8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lastRenderedPageBreak/>
        <w:t>Lamb Section</w:t>
      </w:r>
      <w:r w:rsidR="000D6889" w:rsidRPr="00584608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 – Judging at 10am until finished</w:t>
      </w:r>
    </w:p>
    <w:p w14:paraId="2BB0B85C" w14:textId="77777777" w:rsidR="005A64F8" w:rsidRPr="00584608" w:rsidRDefault="005A64F8" w:rsidP="005A64F8">
      <w:pPr>
        <w:widowControl w:val="0"/>
        <w:tabs>
          <w:tab w:val="center" w:pos="5154"/>
        </w:tabs>
        <w:autoSpaceDE w:val="0"/>
        <w:autoSpaceDN w:val="0"/>
        <w:adjustRightInd w:val="0"/>
        <w:spacing w:before="47"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14ACBEC4" w14:textId="1B50B3BE" w:rsidR="00F7472B" w:rsidRPr="00584608" w:rsidRDefault="00F7472B" w:rsidP="00060626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</w:p>
    <w:p w14:paraId="421F26C4" w14:textId="77777777" w:rsidR="00F7472B" w:rsidRPr="00584608" w:rsidRDefault="00944858" w:rsidP="00F7472B">
      <w:pPr>
        <w:widowControl w:val="0"/>
        <w:numPr>
          <w:ilvl w:val="0"/>
          <w:numId w:val="7"/>
        </w:numPr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>Prizes Ribbons</w:t>
      </w:r>
      <w:r w:rsidR="00F7472B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1st – 4th </w:t>
      </w:r>
    </w:p>
    <w:p w14:paraId="401F0492" w14:textId="77777777" w:rsidR="00F7472B" w:rsidRPr="00584608" w:rsidRDefault="00F7472B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00FF26F1" w14:textId="77777777" w:rsidR="005A64F8" w:rsidRPr="00584608" w:rsidRDefault="00F7472B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R</w:t>
      </w:r>
      <w:r w:rsidR="00560841"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ules</w:t>
      </w:r>
    </w:p>
    <w:p w14:paraId="57858D1E" w14:textId="77777777" w:rsidR="002E0A78" w:rsidRPr="00584608" w:rsidRDefault="005A64F8" w:rsidP="00F7472B">
      <w:pPr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Lambs to be inspected for cleanliness and growth note no brushing or </w:t>
      </w:r>
    </w:p>
    <w:p w14:paraId="3983A020" w14:textId="77777777" w:rsidR="005A64F8" w:rsidRPr="00584608" w:rsidRDefault="005A64F8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ind w:left="720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shampoo allowed </w:t>
      </w:r>
    </w:p>
    <w:p w14:paraId="09A2C3F8" w14:textId="38BF423A" w:rsidR="005A64F8" w:rsidRPr="00584608" w:rsidRDefault="00A05F82" w:rsidP="00F7472B">
      <w:pPr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>Two age groups junior and senior: junior</w:t>
      </w:r>
      <w:r w:rsidR="003B2FCB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</w:t>
      </w:r>
      <w:r w:rsidR="00970141" w:rsidRPr="00584608">
        <w:rPr>
          <w:rFonts w:ascii="Century Gothic" w:hAnsi="Century Gothic" w:cs="Arial"/>
          <w:iCs/>
          <w:color w:val="000000"/>
          <w:sz w:val="22"/>
          <w:szCs w:val="22"/>
        </w:rPr>
        <w:t>including pre-</w:t>
      </w:r>
      <w:proofErr w:type="gramStart"/>
      <w:r w:rsidR="00970141" w:rsidRPr="00584608">
        <w:rPr>
          <w:rFonts w:ascii="Century Gothic" w:hAnsi="Century Gothic" w:cs="Arial"/>
          <w:iCs/>
          <w:color w:val="000000"/>
          <w:sz w:val="22"/>
          <w:szCs w:val="22"/>
        </w:rPr>
        <w:t>school</w:t>
      </w:r>
      <w:r w:rsidR="001014BB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</w:t>
      </w: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</w:t>
      </w:r>
      <w:r w:rsidR="0024252F" w:rsidRPr="00584608">
        <w:rPr>
          <w:rFonts w:ascii="Century Gothic" w:hAnsi="Century Gothic" w:cs="Arial"/>
          <w:iCs/>
          <w:color w:val="000000"/>
          <w:sz w:val="22"/>
          <w:szCs w:val="22"/>
        </w:rPr>
        <w:t>to</w:t>
      </w:r>
      <w:proofErr w:type="gramEnd"/>
      <w:r w:rsidR="0024252F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age 7. </w:t>
      </w: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senior </w:t>
      </w:r>
      <w:r w:rsidR="003B2FCB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8 </w:t>
      </w:r>
      <w:r w:rsidR="00314BEE" w:rsidRPr="00584608">
        <w:rPr>
          <w:rFonts w:ascii="Century Gothic" w:hAnsi="Century Gothic" w:cs="Arial"/>
          <w:iCs/>
          <w:color w:val="000000"/>
          <w:sz w:val="22"/>
          <w:szCs w:val="22"/>
        </w:rPr>
        <w:t>and over</w:t>
      </w:r>
      <w:r w:rsidR="00E636B4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including secondary.</w:t>
      </w:r>
      <w:r w:rsidR="003B2FCB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</w:t>
      </w:r>
    </w:p>
    <w:p w14:paraId="4444BA7D" w14:textId="05ED8E55" w:rsidR="002E0A78" w:rsidRPr="00584608" w:rsidRDefault="00944858" w:rsidP="00944858">
      <w:pPr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Champion and Reserve Champion Lamb will be decided on by points.  </w:t>
      </w:r>
    </w:p>
    <w:p w14:paraId="1BB32C7F" w14:textId="46A056A4" w:rsidR="002E0A78" w:rsidRPr="00584608" w:rsidRDefault="00944858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ind w:left="720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>In an event of a tie, judges will make the final decision and award the</w:t>
      </w:r>
    </w:p>
    <w:p w14:paraId="43BECADE" w14:textId="77777777" w:rsidR="00944858" w:rsidRPr="00584608" w:rsidRDefault="00944858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ind w:left="720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ribbons accordingly.</w:t>
      </w:r>
    </w:p>
    <w:p w14:paraId="0C3D0E8C" w14:textId="4E710D83" w:rsidR="008204CC" w:rsidRPr="00584608" w:rsidRDefault="008204CC" w:rsidP="006974E7">
      <w:pPr>
        <w:pStyle w:val="ListParagraph"/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The committee reserves the right to </w:t>
      </w:r>
      <w:r w:rsidR="006974E7" w:rsidRPr="00584608">
        <w:rPr>
          <w:rFonts w:ascii="Century Gothic" w:hAnsi="Century Gothic" w:cs="Arial"/>
          <w:iCs/>
          <w:color w:val="000000"/>
          <w:sz w:val="22"/>
          <w:szCs w:val="22"/>
        </w:rPr>
        <w:t>alter this schedule subject to entries.</w:t>
      </w:r>
    </w:p>
    <w:p w14:paraId="6984DDFB" w14:textId="5B383FEF" w:rsidR="006974E7" w:rsidRPr="00584608" w:rsidRDefault="001E7011" w:rsidP="006974E7">
      <w:pPr>
        <w:pStyle w:val="ListParagraph"/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>Open to lambs born after 1 July 202</w:t>
      </w:r>
      <w:r w:rsidR="00612719" w:rsidRPr="00584608">
        <w:rPr>
          <w:rFonts w:ascii="Century Gothic" w:hAnsi="Century Gothic" w:cs="Arial"/>
          <w:iCs/>
          <w:color w:val="000000"/>
          <w:sz w:val="22"/>
          <w:szCs w:val="22"/>
        </w:rPr>
        <w:t>5</w:t>
      </w:r>
    </w:p>
    <w:p w14:paraId="22D89662" w14:textId="77777777" w:rsidR="001F0DCD" w:rsidRPr="00584608" w:rsidRDefault="001F0DCD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ind w:left="720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340750D7" w14:textId="0C4FCBC0" w:rsidR="001F0DCD" w:rsidRPr="00584608" w:rsidRDefault="001F0DCD" w:rsidP="00493483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b/>
          <w:bCs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bCs/>
          <w:iCs/>
          <w:color w:val="000000"/>
          <w:sz w:val="22"/>
          <w:szCs w:val="22"/>
        </w:rPr>
        <w:t>Junior</w:t>
      </w:r>
    </w:p>
    <w:p w14:paraId="17F4EE0C" w14:textId="608E005E" w:rsidR="005A64F8" w:rsidRPr="00584608" w:rsidRDefault="005A64F8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ab/>
      </w:r>
      <w:r w:rsidR="00CF3330" w:rsidRPr="00584608">
        <w:rPr>
          <w:rFonts w:ascii="Century Gothic" w:hAnsi="Century Gothic" w:cs="Arial"/>
          <w:iCs/>
          <w:color w:val="000000"/>
          <w:sz w:val="22"/>
          <w:szCs w:val="22"/>
        </w:rPr>
        <w:t>L</w:t>
      </w: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eading </w:t>
      </w:r>
    </w:p>
    <w:p w14:paraId="2A5CFDC7" w14:textId="52F3B47E" w:rsidR="005A64F8" w:rsidRPr="00584608" w:rsidRDefault="005A64F8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ab/>
      </w:r>
      <w:r w:rsidR="00CF3330" w:rsidRPr="00584608">
        <w:rPr>
          <w:rFonts w:ascii="Century Gothic" w:hAnsi="Century Gothic" w:cs="Arial"/>
          <w:iCs/>
          <w:color w:val="000000"/>
          <w:sz w:val="22"/>
          <w:szCs w:val="22"/>
        </w:rPr>
        <w:t>C</w:t>
      </w:r>
      <w:r w:rsidR="005D52B6" w:rsidRPr="00584608">
        <w:rPr>
          <w:rFonts w:ascii="Century Gothic" w:hAnsi="Century Gothic" w:cs="Arial"/>
          <w:iCs/>
          <w:color w:val="000000"/>
          <w:sz w:val="22"/>
          <w:szCs w:val="22"/>
        </w:rPr>
        <w:t>alling</w:t>
      </w:r>
    </w:p>
    <w:p w14:paraId="4C8096B4" w14:textId="7AE89D04" w:rsidR="005D52B6" w:rsidRPr="00584608" w:rsidRDefault="005A64F8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ab/>
      </w:r>
      <w:r w:rsidR="00CF3330" w:rsidRPr="00584608">
        <w:rPr>
          <w:rFonts w:ascii="Century Gothic" w:hAnsi="Century Gothic" w:cs="Arial"/>
          <w:iCs/>
          <w:color w:val="000000"/>
          <w:sz w:val="22"/>
          <w:szCs w:val="22"/>
        </w:rPr>
        <w:t>Rearing</w:t>
      </w:r>
      <w:r w:rsidR="001F0DCD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</w:t>
      </w:r>
    </w:p>
    <w:p w14:paraId="7C22684E" w14:textId="71ED2161" w:rsidR="00F10CF7" w:rsidRPr="00584608" w:rsidRDefault="00F10CF7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iCs/>
          <w:color w:val="000000"/>
          <w:sz w:val="22"/>
          <w:szCs w:val="22"/>
        </w:rPr>
      </w:pPr>
    </w:p>
    <w:p w14:paraId="4F086E46" w14:textId="5804CA79" w:rsidR="00CF3330" w:rsidRPr="00584608" w:rsidRDefault="00CF3330" w:rsidP="00A21B9E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******</w:t>
      </w:r>
      <w:proofErr w:type="gramStart"/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*  Champion</w:t>
      </w:r>
      <w:proofErr w:type="gramEnd"/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 xml:space="preserve"> and Reserve </w:t>
      </w:r>
      <w:r w:rsidR="00AD04B3"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 xml:space="preserve">junior </w:t>
      </w:r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Champion Lamb *****</w:t>
      </w:r>
    </w:p>
    <w:p w14:paraId="2793D269" w14:textId="2E67AA5E" w:rsidR="001F0DCD" w:rsidRPr="00584608" w:rsidRDefault="001F0DCD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jc w:val="center"/>
        <w:rPr>
          <w:rFonts w:ascii="Century Gothic" w:hAnsi="Century Gothic" w:cs="Arial"/>
          <w:b/>
          <w:iCs/>
          <w:color w:val="000000"/>
          <w:sz w:val="22"/>
          <w:szCs w:val="22"/>
        </w:rPr>
      </w:pPr>
    </w:p>
    <w:p w14:paraId="62839E94" w14:textId="7DA3DFAF" w:rsidR="00D65FC9" w:rsidRPr="00584608" w:rsidRDefault="00D65FC9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 xml:space="preserve">Senior </w:t>
      </w:r>
    </w:p>
    <w:p w14:paraId="7052920D" w14:textId="593030BC" w:rsidR="00D65FC9" w:rsidRPr="00584608" w:rsidRDefault="00B107CE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ab/>
      </w:r>
      <w:r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ab/>
      </w:r>
      <w:r w:rsidR="00D65FC9"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 xml:space="preserve">Leading </w:t>
      </w:r>
    </w:p>
    <w:p w14:paraId="41078000" w14:textId="2B0BC2DE" w:rsidR="00D65FC9" w:rsidRPr="00584608" w:rsidRDefault="00714ADC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ab/>
      </w:r>
      <w:r w:rsidR="00D65FC9"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 xml:space="preserve">Calling </w:t>
      </w:r>
    </w:p>
    <w:p w14:paraId="0480B735" w14:textId="28B12A1A" w:rsidR="00D65FC9" w:rsidRPr="00584608" w:rsidRDefault="00714ADC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ab/>
      </w:r>
      <w:r w:rsidR="00D65FC9"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 xml:space="preserve">Rearing </w:t>
      </w:r>
    </w:p>
    <w:p w14:paraId="5E27AC36" w14:textId="7E68CC3F" w:rsidR="00A21B9E" w:rsidRPr="00584608" w:rsidRDefault="00A21B9E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iCs/>
          <w:color w:val="000000"/>
          <w:sz w:val="22"/>
          <w:szCs w:val="22"/>
        </w:rPr>
      </w:pPr>
    </w:p>
    <w:p w14:paraId="25A992F1" w14:textId="6704E34C" w:rsidR="00D65FC9" w:rsidRPr="00584608" w:rsidRDefault="00A21B9E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***********</w:t>
      </w:r>
      <w:r w:rsidR="00760CC7"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 xml:space="preserve">Champion and reserve </w:t>
      </w:r>
      <w:r w:rsidR="00CD432F"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 xml:space="preserve">champion </w:t>
      </w:r>
      <w:r w:rsidR="00760CC7"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campion senior lamb</w:t>
      </w:r>
      <w:r w:rsidRPr="00584608">
        <w:rPr>
          <w:rFonts w:ascii="Century Gothic" w:hAnsi="Century Gothic" w:cs="Arial"/>
          <w:b/>
          <w:iCs/>
          <w:color w:val="000000"/>
          <w:sz w:val="22"/>
          <w:szCs w:val="22"/>
        </w:rPr>
        <w:t>********</w:t>
      </w:r>
    </w:p>
    <w:p w14:paraId="117B4987" w14:textId="77777777" w:rsidR="00CF3330" w:rsidRPr="00584608" w:rsidRDefault="00CF3330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i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Cs/>
          <w:iCs/>
          <w:color w:val="000000"/>
          <w:sz w:val="22"/>
          <w:szCs w:val="22"/>
        </w:rPr>
        <w:tab/>
        <w:t>Trophy: Maranga Trophy and Centennial Show 1983 (R.A. Dillon)</w:t>
      </w:r>
    </w:p>
    <w:p w14:paraId="41C06834" w14:textId="77777777" w:rsidR="00F10CF7" w:rsidRPr="00584608" w:rsidRDefault="00F10CF7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6E83C6ED" w14:textId="4AEBA01A" w:rsidR="007A57A8" w:rsidRPr="00584608" w:rsidRDefault="005A64F8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ab/>
      </w:r>
    </w:p>
    <w:p w14:paraId="48EAFBCF" w14:textId="50154D74" w:rsidR="00CF3330" w:rsidRDefault="005A64F8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 w:rsidRPr="00584608">
        <w:rPr>
          <w:rFonts w:ascii="Century Gothic" w:hAnsi="Century Gothic" w:cs="Arial"/>
          <w:b/>
          <w:bCs/>
          <w:iCs/>
          <w:color w:val="000000"/>
          <w:sz w:val="22"/>
          <w:szCs w:val="22"/>
        </w:rPr>
        <w:t xml:space="preserve">Dress up all </w:t>
      </w:r>
      <w:proofErr w:type="gramStart"/>
      <w:r w:rsidRPr="00584608">
        <w:rPr>
          <w:rFonts w:ascii="Century Gothic" w:hAnsi="Century Gothic" w:cs="Arial"/>
          <w:b/>
          <w:bCs/>
          <w:iCs/>
          <w:color w:val="000000"/>
          <w:sz w:val="22"/>
          <w:szCs w:val="22"/>
        </w:rPr>
        <w:t>ages</w:t>
      </w:r>
      <w:r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</w:t>
      </w:r>
      <w:r w:rsidR="007A57A8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-</w:t>
      </w:r>
      <w:proofErr w:type="gramEnd"/>
      <w:r w:rsidR="007A57A8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 A fun event </w:t>
      </w:r>
      <w:r w:rsidR="00A44FEF" w:rsidRPr="00584608">
        <w:rPr>
          <w:rFonts w:ascii="Century Gothic" w:hAnsi="Century Gothic" w:cs="Arial"/>
          <w:iCs/>
          <w:color w:val="000000"/>
          <w:sz w:val="22"/>
          <w:szCs w:val="22"/>
        </w:rPr>
        <w:t xml:space="preserve">for the children and lamb to dress up </w:t>
      </w:r>
    </w:p>
    <w:p w14:paraId="0298E4A4" w14:textId="77777777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65DC3B9F" w14:textId="543FB3A0" w:rsidR="002C0EF5" w:rsidRDefault="00B067FF" w:rsidP="00B067FF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</w:pPr>
      <w:r w:rsidRPr="00B067FF">
        <w:rPr>
          <w:rFonts w:ascii="Century Gothic" w:hAnsi="Century Gothic" w:cs="Arial"/>
          <w:b/>
          <w:bCs/>
          <w:iCs/>
          <w:color w:val="000000"/>
          <w:sz w:val="22"/>
          <w:szCs w:val="22"/>
        </w:rPr>
        <w:t xml:space="preserve">Thank you to our sponsors for making our 2025 Calf &amp; Lamb Championships a success </w:t>
      </w:r>
    </w:p>
    <w:p w14:paraId="4CE82332" w14:textId="2ADAE54E" w:rsidR="002C0EF5" w:rsidRDefault="00B067FF" w:rsidP="00710FCE">
      <w:pPr>
        <w:pStyle w:val="NormalWeb"/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FBEAAD4" wp14:editId="6A51AEFA">
            <wp:simplePos x="0" y="0"/>
            <wp:positionH relativeFrom="column">
              <wp:posOffset>4760185</wp:posOffset>
            </wp:positionH>
            <wp:positionV relativeFrom="paragraph">
              <wp:posOffset>258445</wp:posOffset>
            </wp:positionV>
            <wp:extent cx="2028825" cy="846814"/>
            <wp:effectExtent l="0" t="0" r="0" b="0"/>
            <wp:wrapNone/>
            <wp:docPr id="2" name="Picture 1" descr="Home - NRM - Feed To Succ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me - NRM - Feed To Succe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846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B24684B" wp14:editId="57B46910">
            <wp:simplePos x="0" y="0"/>
            <wp:positionH relativeFrom="column">
              <wp:posOffset>-183515</wp:posOffset>
            </wp:positionH>
            <wp:positionV relativeFrom="paragraph">
              <wp:posOffset>259080</wp:posOffset>
            </wp:positionV>
            <wp:extent cx="4347845" cy="497001"/>
            <wp:effectExtent l="0" t="0" r="0" b="0"/>
            <wp:wrapNone/>
            <wp:docPr id="3" name="Picture 2" descr="MyLiveStock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LiveStock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9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B063E" w14:textId="05D354CB" w:rsidR="002C0EF5" w:rsidRDefault="002C0EF5" w:rsidP="008E0E11">
      <w:pPr>
        <w:pStyle w:val="NormalWeb"/>
      </w:pPr>
    </w:p>
    <w:p w14:paraId="564B1A2A" w14:textId="228A6595" w:rsidR="002C0EF5" w:rsidRDefault="002C0EF5" w:rsidP="00947AA3">
      <w:pPr>
        <w:pStyle w:val="NormalWeb"/>
      </w:pPr>
    </w:p>
    <w:p w14:paraId="1A37AC75" w14:textId="1768ADB7" w:rsidR="002C0EF5" w:rsidRDefault="00B067FF" w:rsidP="002A6B51">
      <w:pPr>
        <w:pStyle w:val="NormalWeb"/>
      </w:pPr>
      <w:r w:rsidRPr="00BD5721">
        <w:rPr>
          <w:rFonts w:ascii="Century Gothic" w:hAnsi="Century Gothic" w:cs="Arial"/>
          <w:iCs/>
          <w:noProof/>
          <w:color w:val="000000"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02E229A7" wp14:editId="15516686">
            <wp:simplePos x="0" y="0"/>
            <wp:positionH relativeFrom="column">
              <wp:posOffset>2569210</wp:posOffset>
            </wp:positionH>
            <wp:positionV relativeFrom="paragraph">
              <wp:posOffset>37465</wp:posOffset>
            </wp:positionV>
            <wp:extent cx="1709420" cy="1590675"/>
            <wp:effectExtent l="0" t="0" r="5080" b="9525"/>
            <wp:wrapNone/>
            <wp:docPr id="1607848150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48150" name="Picture 1" descr="A black and white logo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42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1C626B0" wp14:editId="743FA25F">
            <wp:simplePos x="0" y="0"/>
            <wp:positionH relativeFrom="column">
              <wp:posOffset>-69215</wp:posOffset>
            </wp:positionH>
            <wp:positionV relativeFrom="paragraph">
              <wp:posOffset>231140</wp:posOffset>
            </wp:positionV>
            <wp:extent cx="1810252" cy="1228725"/>
            <wp:effectExtent l="0" t="0" r="0" b="0"/>
            <wp:wrapNone/>
            <wp:docPr id="4" name="Picture 2" descr="A blue green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A blue green and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252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DFB25C" w14:textId="6F1C91AB" w:rsidR="002C0EF5" w:rsidRDefault="002C0EF5" w:rsidP="001B6AE5">
      <w:pPr>
        <w:pStyle w:val="NormalWeb"/>
      </w:pPr>
    </w:p>
    <w:p w14:paraId="74CA538D" w14:textId="354A3028" w:rsidR="002C0EF5" w:rsidRPr="004A7D6B" w:rsidRDefault="002C0EF5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5E660B64" w14:textId="1814DF78" w:rsidR="004954AA" w:rsidRDefault="00B067FF" w:rsidP="004954AA">
      <w:pPr>
        <w:pStyle w:val="NormalWeb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C25483F" wp14:editId="321A5497">
            <wp:simplePos x="0" y="0"/>
            <wp:positionH relativeFrom="column">
              <wp:posOffset>5055235</wp:posOffset>
            </wp:positionH>
            <wp:positionV relativeFrom="paragraph">
              <wp:posOffset>153670</wp:posOffset>
            </wp:positionV>
            <wp:extent cx="1990725" cy="1046480"/>
            <wp:effectExtent l="0" t="0" r="9525" b="1270"/>
            <wp:wrapNone/>
            <wp:docPr id="274125890" name="Picture 4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125890" name="Picture 4" descr="A blue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BAA48" w14:textId="24538F7C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67FEC4BE" w14:textId="1B8F6EDE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1A5141D3" w14:textId="5688F282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68A3538" wp14:editId="2BF41BB9">
            <wp:simplePos x="0" y="0"/>
            <wp:positionH relativeFrom="column">
              <wp:posOffset>-66675</wp:posOffset>
            </wp:positionH>
            <wp:positionV relativeFrom="paragraph">
              <wp:posOffset>167640</wp:posOffset>
            </wp:positionV>
            <wp:extent cx="2019300" cy="962025"/>
            <wp:effectExtent l="0" t="0" r="0" b="9525"/>
            <wp:wrapNone/>
            <wp:docPr id="832834853" name="Picture 3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A logo for a compan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573434" w14:textId="56782B3D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C07AB4B" wp14:editId="3BA10A74">
            <wp:simplePos x="0" y="0"/>
            <wp:positionH relativeFrom="column">
              <wp:posOffset>2150110</wp:posOffset>
            </wp:positionH>
            <wp:positionV relativeFrom="paragraph">
              <wp:posOffset>71755</wp:posOffset>
            </wp:positionV>
            <wp:extent cx="2838450" cy="990600"/>
            <wp:effectExtent l="0" t="0" r="0" b="0"/>
            <wp:wrapNone/>
            <wp:docPr id="1" name="Picture 1" descr="A green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een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8EA319" w14:textId="77777777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007889C8" w14:textId="77777777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6286CFA7" w14:textId="77777777" w:rsidR="00B067FF" w:rsidRDefault="00B067FF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p w14:paraId="26C8A158" w14:textId="5BBE9D54" w:rsidR="002C0EF5" w:rsidRPr="004A7D6B" w:rsidRDefault="002C0EF5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iCs/>
          <w:color w:val="000000"/>
          <w:sz w:val="22"/>
          <w:szCs w:val="22"/>
        </w:rPr>
      </w:pPr>
    </w:p>
    <w:sectPr w:rsidR="002C0EF5" w:rsidRPr="004A7D6B" w:rsidSect="00CC4EC5">
      <w:pgSz w:w="11906" w:h="16838" w:code="9"/>
      <w:pgMar w:top="720" w:right="566" w:bottom="142" w:left="709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65A4"/>
    <w:multiLevelType w:val="hybridMultilevel"/>
    <w:tmpl w:val="427845FC"/>
    <w:lvl w:ilvl="0" w:tplc="1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66998"/>
    <w:multiLevelType w:val="hybridMultilevel"/>
    <w:tmpl w:val="67CC6C20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254D99"/>
    <w:multiLevelType w:val="hybridMultilevel"/>
    <w:tmpl w:val="5FBAE44A"/>
    <w:lvl w:ilvl="0" w:tplc="C42674D0">
      <w:start w:val="1"/>
      <w:numFmt w:val="decimal"/>
      <w:lvlText w:val="%1."/>
      <w:lvlJc w:val="left"/>
      <w:pPr>
        <w:tabs>
          <w:tab w:val="num" w:pos="1080"/>
        </w:tabs>
        <w:ind w:left="1080" w:hanging="960"/>
      </w:pPr>
      <w:rPr>
        <w:rFonts w:ascii="Century Gothic" w:eastAsia="Times New Roman" w:hAnsi="Century Gothic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150D3CA2"/>
    <w:multiLevelType w:val="hybridMultilevel"/>
    <w:tmpl w:val="A35C7D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903F8"/>
    <w:multiLevelType w:val="hybridMultilevel"/>
    <w:tmpl w:val="367CACC0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B19F1"/>
    <w:multiLevelType w:val="hybridMultilevel"/>
    <w:tmpl w:val="BD42FDC8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07B7D"/>
    <w:multiLevelType w:val="hybridMultilevel"/>
    <w:tmpl w:val="5D44880E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612FF4"/>
    <w:multiLevelType w:val="hybridMultilevel"/>
    <w:tmpl w:val="E0C0C632"/>
    <w:lvl w:ilvl="0" w:tplc="C42674D0">
      <w:start w:val="1"/>
      <w:numFmt w:val="decimal"/>
      <w:lvlText w:val="%1."/>
      <w:lvlJc w:val="left"/>
      <w:pPr>
        <w:tabs>
          <w:tab w:val="num" w:pos="1800"/>
        </w:tabs>
        <w:ind w:left="1800" w:hanging="960"/>
      </w:pPr>
      <w:rPr>
        <w:rFonts w:ascii="Century Gothic" w:eastAsia="Times New Roman" w:hAnsi="Century Gothic" w:cs="Arial"/>
      </w:rPr>
    </w:lvl>
    <w:lvl w:ilvl="1" w:tplc="14090019" w:tentative="1">
      <w:start w:val="1"/>
      <w:numFmt w:val="lowerLetter"/>
      <w:lvlText w:val="%2."/>
      <w:lvlJc w:val="left"/>
      <w:pPr>
        <w:ind w:left="2160" w:hanging="360"/>
      </w:pPr>
    </w:lvl>
    <w:lvl w:ilvl="2" w:tplc="1409001B" w:tentative="1">
      <w:start w:val="1"/>
      <w:numFmt w:val="lowerRoman"/>
      <w:lvlText w:val="%3."/>
      <w:lvlJc w:val="right"/>
      <w:pPr>
        <w:ind w:left="2880" w:hanging="180"/>
      </w:pPr>
    </w:lvl>
    <w:lvl w:ilvl="3" w:tplc="1409000F" w:tentative="1">
      <w:start w:val="1"/>
      <w:numFmt w:val="decimal"/>
      <w:lvlText w:val="%4."/>
      <w:lvlJc w:val="left"/>
      <w:pPr>
        <w:ind w:left="3600" w:hanging="360"/>
      </w:pPr>
    </w:lvl>
    <w:lvl w:ilvl="4" w:tplc="14090019" w:tentative="1">
      <w:start w:val="1"/>
      <w:numFmt w:val="lowerLetter"/>
      <w:lvlText w:val="%5."/>
      <w:lvlJc w:val="left"/>
      <w:pPr>
        <w:ind w:left="4320" w:hanging="360"/>
      </w:pPr>
    </w:lvl>
    <w:lvl w:ilvl="5" w:tplc="1409001B" w:tentative="1">
      <w:start w:val="1"/>
      <w:numFmt w:val="lowerRoman"/>
      <w:lvlText w:val="%6."/>
      <w:lvlJc w:val="right"/>
      <w:pPr>
        <w:ind w:left="5040" w:hanging="180"/>
      </w:pPr>
    </w:lvl>
    <w:lvl w:ilvl="6" w:tplc="1409000F" w:tentative="1">
      <w:start w:val="1"/>
      <w:numFmt w:val="decimal"/>
      <w:lvlText w:val="%7."/>
      <w:lvlJc w:val="left"/>
      <w:pPr>
        <w:ind w:left="5760" w:hanging="360"/>
      </w:pPr>
    </w:lvl>
    <w:lvl w:ilvl="7" w:tplc="14090019" w:tentative="1">
      <w:start w:val="1"/>
      <w:numFmt w:val="lowerLetter"/>
      <w:lvlText w:val="%8."/>
      <w:lvlJc w:val="left"/>
      <w:pPr>
        <w:ind w:left="6480" w:hanging="360"/>
      </w:pPr>
    </w:lvl>
    <w:lvl w:ilvl="8" w:tplc="1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B95E37"/>
    <w:multiLevelType w:val="hybridMultilevel"/>
    <w:tmpl w:val="80BC340E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787150"/>
    <w:multiLevelType w:val="hybridMultilevel"/>
    <w:tmpl w:val="90DCC230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739F9"/>
    <w:multiLevelType w:val="hybridMultilevel"/>
    <w:tmpl w:val="4B50B966"/>
    <w:lvl w:ilvl="0" w:tplc="FA6809D6">
      <w:start w:val="1"/>
      <w:numFmt w:val="upperLetter"/>
      <w:lvlText w:val="%1."/>
      <w:lvlJc w:val="left"/>
      <w:pPr>
        <w:ind w:left="1495" w:hanging="360"/>
      </w:pPr>
      <w:rPr>
        <w:b/>
      </w:rPr>
    </w:lvl>
    <w:lvl w:ilvl="1" w:tplc="14090019" w:tentative="1">
      <w:start w:val="1"/>
      <w:numFmt w:val="lowerLetter"/>
      <w:lvlText w:val="%2."/>
      <w:lvlJc w:val="left"/>
      <w:pPr>
        <w:ind w:left="2215" w:hanging="360"/>
      </w:pPr>
    </w:lvl>
    <w:lvl w:ilvl="2" w:tplc="1409001B" w:tentative="1">
      <w:start w:val="1"/>
      <w:numFmt w:val="lowerRoman"/>
      <w:lvlText w:val="%3."/>
      <w:lvlJc w:val="right"/>
      <w:pPr>
        <w:ind w:left="2935" w:hanging="180"/>
      </w:pPr>
    </w:lvl>
    <w:lvl w:ilvl="3" w:tplc="1409000F" w:tentative="1">
      <w:start w:val="1"/>
      <w:numFmt w:val="decimal"/>
      <w:lvlText w:val="%4."/>
      <w:lvlJc w:val="left"/>
      <w:pPr>
        <w:ind w:left="3655" w:hanging="360"/>
      </w:pPr>
    </w:lvl>
    <w:lvl w:ilvl="4" w:tplc="14090019" w:tentative="1">
      <w:start w:val="1"/>
      <w:numFmt w:val="lowerLetter"/>
      <w:lvlText w:val="%5."/>
      <w:lvlJc w:val="left"/>
      <w:pPr>
        <w:ind w:left="4375" w:hanging="360"/>
      </w:pPr>
    </w:lvl>
    <w:lvl w:ilvl="5" w:tplc="1409001B" w:tentative="1">
      <w:start w:val="1"/>
      <w:numFmt w:val="lowerRoman"/>
      <w:lvlText w:val="%6."/>
      <w:lvlJc w:val="right"/>
      <w:pPr>
        <w:ind w:left="5095" w:hanging="180"/>
      </w:pPr>
    </w:lvl>
    <w:lvl w:ilvl="6" w:tplc="1409000F" w:tentative="1">
      <w:start w:val="1"/>
      <w:numFmt w:val="decimal"/>
      <w:lvlText w:val="%7."/>
      <w:lvlJc w:val="left"/>
      <w:pPr>
        <w:ind w:left="5815" w:hanging="360"/>
      </w:pPr>
    </w:lvl>
    <w:lvl w:ilvl="7" w:tplc="14090019" w:tentative="1">
      <w:start w:val="1"/>
      <w:numFmt w:val="lowerLetter"/>
      <w:lvlText w:val="%8."/>
      <w:lvlJc w:val="left"/>
      <w:pPr>
        <w:ind w:left="6535" w:hanging="360"/>
      </w:pPr>
    </w:lvl>
    <w:lvl w:ilvl="8" w:tplc="1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4F2A312A"/>
    <w:multiLevelType w:val="hybridMultilevel"/>
    <w:tmpl w:val="CE8C5C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860D0B"/>
    <w:multiLevelType w:val="hybridMultilevel"/>
    <w:tmpl w:val="FD1E325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F04F5"/>
    <w:multiLevelType w:val="hybridMultilevel"/>
    <w:tmpl w:val="9AA2CB64"/>
    <w:lvl w:ilvl="0" w:tplc="0409000F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5"/>
        </w:tabs>
        <w:ind w:left="14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5"/>
        </w:tabs>
        <w:ind w:left="28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5"/>
        </w:tabs>
        <w:ind w:left="36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5"/>
        </w:tabs>
        <w:ind w:left="43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5"/>
        </w:tabs>
        <w:ind w:left="50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5"/>
        </w:tabs>
        <w:ind w:left="57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5"/>
        </w:tabs>
        <w:ind w:left="6485" w:hanging="180"/>
      </w:pPr>
    </w:lvl>
  </w:abstractNum>
  <w:abstractNum w:abstractNumId="14" w15:restartNumberingAfterBreak="0">
    <w:nsid w:val="6B543C70"/>
    <w:multiLevelType w:val="hybridMultilevel"/>
    <w:tmpl w:val="8A4C1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4A4399"/>
    <w:multiLevelType w:val="hybridMultilevel"/>
    <w:tmpl w:val="EE5273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722EC"/>
    <w:multiLevelType w:val="hybridMultilevel"/>
    <w:tmpl w:val="01C68A32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3354FF"/>
    <w:multiLevelType w:val="hybridMultilevel"/>
    <w:tmpl w:val="AF3E666A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0D1C77"/>
    <w:multiLevelType w:val="hybridMultilevel"/>
    <w:tmpl w:val="8E5CF002"/>
    <w:lvl w:ilvl="0" w:tplc="C42674D0">
      <w:start w:val="1"/>
      <w:numFmt w:val="decimal"/>
      <w:lvlText w:val="%1."/>
      <w:lvlJc w:val="left"/>
      <w:pPr>
        <w:tabs>
          <w:tab w:val="num" w:pos="1080"/>
        </w:tabs>
        <w:ind w:left="1080" w:hanging="960"/>
      </w:pPr>
      <w:rPr>
        <w:rFonts w:ascii="Century Gothic" w:eastAsia="Times New Roman" w:hAnsi="Century Gothic" w:cs="Arial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D97C7B"/>
    <w:multiLevelType w:val="hybridMultilevel"/>
    <w:tmpl w:val="913AD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160057">
    <w:abstractNumId w:val="2"/>
  </w:num>
  <w:num w:numId="2" w16cid:durableId="114566507">
    <w:abstractNumId w:val="1"/>
  </w:num>
  <w:num w:numId="3" w16cid:durableId="1056589490">
    <w:abstractNumId w:val="8"/>
  </w:num>
  <w:num w:numId="4" w16cid:durableId="1265116366">
    <w:abstractNumId w:val="6"/>
  </w:num>
  <w:num w:numId="5" w16cid:durableId="652880526">
    <w:abstractNumId w:val="16"/>
  </w:num>
  <w:num w:numId="6" w16cid:durableId="1003318345">
    <w:abstractNumId w:val="13"/>
  </w:num>
  <w:num w:numId="7" w16cid:durableId="1816406067">
    <w:abstractNumId w:val="11"/>
  </w:num>
  <w:num w:numId="8" w16cid:durableId="2023316409">
    <w:abstractNumId w:val="15"/>
  </w:num>
  <w:num w:numId="9" w16cid:durableId="283004560">
    <w:abstractNumId w:val="3"/>
  </w:num>
  <w:num w:numId="10" w16cid:durableId="735398053">
    <w:abstractNumId w:val="4"/>
  </w:num>
  <w:num w:numId="11" w16cid:durableId="384986901">
    <w:abstractNumId w:val="10"/>
  </w:num>
  <w:num w:numId="12" w16cid:durableId="1156992304">
    <w:abstractNumId w:val="12"/>
  </w:num>
  <w:num w:numId="13" w16cid:durableId="1636791550">
    <w:abstractNumId w:val="9"/>
  </w:num>
  <w:num w:numId="14" w16cid:durableId="65807318">
    <w:abstractNumId w:val="17"/>
  </w:num>
  <w:num w:numId="15" w16cid:durableId="526337188">
    <w:abstractNumId w:val="19"/>
  </w:num>
  <w:num w:numId="16" w16cid:durableId="1628316936">
    <w:abstractNumId w:val="14"/>
  </w:num>
  <w:num w:numId="17" w16cid:durableId="1825587231">
    <w:abstractNumId w:val="5"/>
  </w:num>
  <w:num w:numId="18" w16cid:durableId="1683582646">
    <w:abstractNumId w:val="0"/>
  </w:num>
  <w:num w:numId="19" w16cid:durableId="1719091825">
    <w:abstractNumId w:val="7"/>
  </w:num>
  <w:num w:numId="20" w16cid:durableId="665395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0BF"/>
    <w:rsid w:val="000122B2"/>
    <w:rsid w:val="000206E8"/>
    <w:rsid w:val="00025DDF"/>
    <w:rsid w:val="00032D5D"/>
    <w:rsid w:val="00033B70"/>
    <w:rsid w:val="000556D4"/>
    <w:rsid w:val="00060626"/>
    <w:rsid w:val="00085A70"/>
    <w:rsid w:val="000C6579"/>
    <w:rsid w:val="000D6889"/>
    <w:rsid w:val="001014BB"/>
    <w:rsid w:val="00150282"/>
    <w:rsid w:val="001B27F5"/>
    <w:rsid w:val="001E3160"/>
    <w:rsid w:val="001E7011"/>
    <w:rsid w:val="001F0DCD"/>
    <w:rsid w:val="00204897"/>
    <w:rsid w:val="0024252F"/>
    <w:rsid w:val="002574F3"/>
    <w:rsid w:val="00272212"/>
    <w:rsid w:val="002B7431"/>
    <w:rsid w:val="002C0EF5"/>
    <w:rsid w:val="002E0A78"/>
    <w:rsid w:val="002E2D71"/>
    <w:rsid w:val="00314BEE"/>
    <w:rsid w:val="00356A0A"/>
    <w:rsid w:val="00364490"/>
    <w:rsid w:val="00372C00"/>
    <w:rsid w:val="00385290"/>
    <w:rsid w:val="0039054C"/>
    <w:rsid w:val="003B2FCB"/>
    <w:rsid w:val="003B4E22"/>
    <w:rsid w:val="003B7781"/>
    <w:rsid w:val="003D396A"/>
    <w:rsid w:val="00411F06"/>
    <w:rsid w:val="00416DFC"/>
    <w:rsid w:val="00421DCD"/>
    <w:rsid w:val="0042223F"/>
    <w:rsid w:val="00490A0C"/>
    <w:rsid w:val="00493483"/>
    <w:rsid w:val="004954AA"/>
    <w:rsid w:val="004A3BE7"/>
    <w:rsid w:val="004A7D6B"/>
    <w:rsid w:val="004C130D"/>
    <w:rsid w:val="004C2F0F"/>
    <w:rsid w:val="004E2D1D"/>
    <w:rsid w:val="004E4871"/>
    <w:rsid w:val="004E59EA"/>
    <w:rsid w:val="004F5351"/>
    <w:rsid w:val="005020A2"/>
    <w:rsid w:val="00512DF7"/>
    <w:rsid w:val="005160BF"/>
    <w:rsid w:val="0053264E"/>
    <w:rsid w:val="00546357"/>
    <w:rsid w:val="00553F53"/>
    <w:rsid w:val="00560841"/>
    <w:rsid w:val="00584608"/>
    <w:rsid w:val="0059155E"/>
    <w:rsid w:val="00596D7B"/>
    <w:rsid w:val="005A64F8"/>
    <w:rsid w:val="005B5B4F"/>
    <w:rsid w:val="005D0E60"/>
    <w:rsid w:val="005D11B1"/>
    <w:rsid w:val="005D52B6"/>
    <w:rsid w:val="005F46DF"/>
    <w:rsid w:val="00612719"/>
    <w:rsid w:val="00666E6F"/>
    <w:rsid w:val="006814FB"/>
    <w:rsid w:val="00690F54"/>
    <w:rsid w:val="006974E7"/>
    <w:rsid w:val="006A09E4"/>
    <w:rsid w:val="006A31C3"/>
    <w:rsid w:val="006A36A1"/>
    <w:rsid w:val="006C07F0"/>
    <w:rsid w:val="006D0D54"/>
    <w:rsid w:val="006D5EF9"/>
    <w:rsid w:val="0071118F"/>
    <w:rsid w:val="00714ADC"/>
    <w:rsid w:val="00735B3F"/>
    <w:rsid w:val="00760CC7"/>
    <w:rsid w:val="00761AF8"/>
    <w:rsid w:val="007732BF"/>
    <w:rsid w:val="007831E7"/>
    <w:rsid w:val="00794F37"/>
    <w:rsid w:val="0079592A"/>
    <w:rsid w:val="007A57A8"/>
    <w:rsid w:val="007C78CF"/>
    <w:rsid w:val="00806E6B"/>
    <w:rsid w:val="008204CC"/>
    <w:rsid w:val="008A6245"/>
    <w:rsid w:val="008E2328"/>
    <w:rsid w:val="00907621"/>
    <w:rsid w:val="00915012"/>
    <w:rsid w:val="009217B6"/>
    <w:rsid w:val="00944858"/>
    <w:rsid w:val="00962B98"/>
    <w:rsid w:val="00970141"/>
    <w:rsid w:val="009771B3"/>
    <w:rsid w:val="009C217E"/>
    <w:rsid w:val="009D3478"/>
    <w:rsid w:val="009E5EA5"/>
    <w:rsid w:val="009F0C2E"/>
    <w:rsid w:val="00A05F82"/>
    <w:rsid w:val="00A21B9E"/>
    <w:rsid w:val="00A44FEF"/>
    <w:rsid w:val="00A45178"/>
    <w:rsid w:val="00A676C6"/>
    <w:rsid w:val="00A77812"/>
    <w:rsid w:val="00AB215E"/>
    <w:rsid w:val="00AC5F44"/>
    <w:rsid w:val="00AD04B3"/>
    <w:rsid w:val="00AD4762"/>
    <w:rsid w:val="00AF1D9E"/>
    <w:rsid w:val="00AF448E"/>
    <w:rsid w:val="00B04A5B"/>
    <w:rsid w:val="00B067FF"/>
    <w:rsid w:val="00B107CE"/>
    <w:rsid w:val="00B14238"/>
    <w:rsid w:val="00B210C8"/>
    <w:rsid w:val="00B56D76"/>
    <w:rsid w:val="00BD626E"/>
    <w:rsid w:val="00BE61C3"/>
    <w:rsid w:val="00BF3134"/>
    <w:rsid w:val="00BF5E52"/>
    <w:rsid w:val="00C06B87"/>
    <w:rsid w:val="00C1235B"/>
    <w:rsid w:val="00C41020"/>
    <w:rsid w:val="00C750CA"/>
    <w:rsid w:val="00CB415E"/>
    <w:rsid w:val="00CC1DC3"/>
    <w:rsid w:val="00CC4EC5"/>
    <w:rsid w:val="00CD432F"/>
    <w:rsid w:val="00CF3330"/>
    <w:rsid w:val="00D020B1"/>
    <w:rsid w:val="00D13796"/>
    <w:rsid w:val="00D33C4D"/>
    <w:rsid w:val="00D63C64"/>
    <w:rsid w:val="00D65FC9"/>
    <w:rsid w:val="00D84AE5"/>
    <w:rsid w:val="00D85A27"/>
    <w:rsid w:val="00DA0C1C"/>
    <w:rsid w:val="00DE5319"/>
    <w:rsid w:val="00E3483F"/>
    <w:rsid w:val="00E636B4"/>
    <w:rsid w:val="00E641F0"/>
    <w:rsid w:val="00EE3FB3"/>
    <w:rsid w:val="00F10CF7"/>
    <w:rsid w:val="00F10D4E"/>
    <w:rsid w:val="00F15B9D"/>
    <w:rsid w:val="00F50F1B"/>
    <w:rsid w:val="00F676FE"/>
    <w:rsid w:val="00F73ED0"/>
    <w:rsid w:val="00F7472B"/>
    <w:rsid w:val="00FB49E1"/>
    <w:rsid w:val="00FC0068"/>
    <w:rsid w:val="00FF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25BE09"/>
  <w15:chartTrackingRefBased/>
  <w15:docId w15:val="{7BD5F148-9108-7C47-AE08-68405F62B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72B"/>
    <w:rPr>
      <w:sz w:val="24"/>
      <w:szCs w:val="24"/>
      <w:lang w:eastAsia="en-NZ"/>
    </w:rPr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left" w:pos="90"/>
      </w:tabs>
      <w:autoSpaceDE w:val="0"/>
      <w:autoSpaceDN w:val="0"/>
      <w:adjustRightInd w:val="0"/>
      <w:outlineLvl w:val="0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3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53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3B7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0E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8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F21CA-D88E-4EAD-92A8-F65E95C66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Egmont A &amp; P Association</dc:creator>
  <cp:keywords/>
  <cp:lastModifiedBy>Angela Pennefather</cp:lastModifiedBy>
  <cp:revision>7</cp:revision>
  <cp:lastPrinted>2022-11-09T00:12:00Z</cp:lastPrinted>
  <dcterms:created xsi:type="dcterms:W3CDTF">2025-09-16T01:50:00Z</dcterms:created>
  <dcterms:modified xsi:type="dcterms:W3CDTF">2025-09-16T02:46:00Z</dcterms:modified>
</cp:coreProperties>
</file>